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6174"/>
        <w:gridCol w:w="2545"/>
        <w:gridCol w:w="9"/>
      </w:tblGrid>
      <w:tr w:rsidR="004C7112" w:rsidRPr="004C7112" w14:paraId="5E3D2B40" w14:textId="77777777" w:rsidTr="00587A13">
        <w:trPr>
          <w:trHeight w:val="731"/>
        </w:trPr>
        <w:tc>
          <w:tcPr>
            <w:tcW w:w="10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5615D" w14:textId="77777777" w:rsidR="004C7112" w:rsidRPr="004C7112" w:rsidRDefault="004C7112" w:rsidP="004C71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ПЛАН</w:t>
            </w:r>
          </w:p>
          <w:p w14:paraId="6BA4DE76" w14:textId="615C4DF5" w:rsidR="004C7112" w:rsidRPr="004C7112" w:rsidRDefault="004C7112" w:rsidP="004C7112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 xml:space="preserve">отдела образования на неделю 17.12.2024 – 20.12.2024 г.  </w:t>
            </w:r>
          </w:p>
          <w:p w14:paraId="2EF73F1E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</w:tr>
      <w:tr w:rsidR="004C7112" w:rsidRPr="004C7112" w14:paraId="230DA333" w14:textId="77777777" w:rsidTr="00587A13">
        <w:trPr>
          <w:gridAfter w:val="1"/>
          <w:wAfter w:w="9" w:type="dxa"/>
          <w:trHeight w:val="15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12FC8" w14:textId="28669057" w:rsidR="004C7112" w:rsidRPr="004C7112" w:rsidRDefault="004C7112" w:rsidP="004C71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6"/>
                <w:szCs w:val="26"/>
                <w:lang w:val="kk-KZ" w:eastAsia="ru-KZ"/>
                <w14:ligatures w14:val="none"/>
              </w:rPr>
              <w:t> Апта  күндері</w:t>
            </w:r>
          </w:p>
          <w:p w14:paraId="0782FD54" w14:textId="700C41CC" w:rsidR="004C7112" w:rsidRPr="004C7112" w:rsidRDefault="004C7112" w:rsidP="004C7112">
            <w:pPr>
              <w:spacing w:before="240" w:after="24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6"/>
                <w:szCs w:val="26"/>
                <w:lang w:val="kk-KZ" w:eastAsia="ru-KZ"/>
                <w14:ligatures w14:val="none"/>
              </w:rPr>
              <w:t>                  Дни недели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D21C2" w14:textId="77777777" w:rsidR="004C7112" w:rsidRPr="004C7112" w:rsidRDefault="004C7112" w:rsidP="004C7112">
            <w:pPr>
              <w:spacing w:before="240" w:after="24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6"/>
                <w:szCs w:val="26"/>
                <w:lang w:val="kk-KZ" w:eastAsia="ru-KZ"/>
                <w14:ligatures w14:val="none"/>
              </w:rPr>
              <w:t>Білім бөлімінің іс - шаралары</w:t>
            </w:r>
          </w:p>
          <w:p w14:paraId="0F44E9B2" w14:textId="77777777" w:rsidR="004C7112" w:rsidRPr="004C7112" w:rsidRDefault="004C7112" w:rsidP="004C7112">
            <w:pP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6"/>
                <w:szCs w:val="26"/>
                <w:lang w:val="kk-KZ" w:eastAsia="ru-KZ"/>
                <w14:ligatures w14:val="none"/>
              </w:rPr>
              <w:t>Мероприятия отдела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5F973" w14:textId="77777777" w:rsidR="004C7112" w:rsidRPr="004C7112" w:rsidRDefault="004C7112" w:rsidP="004C71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6"/>
                <w:szCs w:val="26"/>
                <w:lang w:val="kk-KZ" w:eastAsia="ru-KZ"/>
                <w14:ligatures w14:val="none"/>
              </w:rPr>
              <w:t>Жауапты</w:t>
            </w:r>
          </w:p>
          <w:p w14:paraId="02FF9BEE" w14:textId="77777777" w:rsidR="004C7112" w:rsidRPr="004C7112" w:rsidRDefault="004C7112" w:rsidP="004C71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6"/>
                <w:szCs w:val="26"/>
                <w:lang w:val="kk-KZ" w:eastAsia="ru-KZ"/>
                <w14:ligatures w14:val="none"/>
              </w:rPr>
              <w:t>Ответственные</w:t>
            </w:r>
          </w:p>
        </w:tc>
      </w:tr>
      <w:tr w:rsidR="004C7112" w:rsidRPr="004C7112" w14:paraId="364245C9" w14:textId="77777777" w:rsidTr="00587A13">
        <w:trPr>
          <w:gridAfter w:val="1"/>
          <w:wAfter w:w="9" w:type="dxa"/>
          <w:trHeight w:val="8228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A95AC" w14:textId="5A5E4A2C" w:rsidR="004C7112" w:rsidRPr="004C7112" w:rsidRDefault="004C7112" w:rsidP="004C7112">
            <w:pPr>
              <w:spacing w:before="240"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</w:t>
            </w: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Дүйсенбі / Понедельник </w:t>
            </w:r>
          </w:p>
          <w:p w14:paraId="2B8CD688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550EDA39" w14:textId="77777777" w:rsidR="004C7112" w:rsidRPr="004C7112" w:rsidRDefault="004C7112" w:rsidP="004C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16.12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6AD1A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На особый контроль !!! </w:t>
            </w:r>
          </w:p>
          <w:p w14:paraId="07BB839C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Исполнение внутришкольного контроля</w:t>
            </w:r>
          </w:p>
          <w:p w14:paraId="3FB49DE3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* Kundelik.kz</w:t>
            </w:r>
          </w:p>
          <w:p w14:paraId="0F19D95F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* НОБД – заполнение</w:t>
            </w:r>
          </w:p>
          <w:p w14:paraId="6DB4C50F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Контроль приема и обработки всех обращений граждан в платформе Е-өтініш </w:t>
            </w:r>
          </w:p>
          <w:p w14:paraId="4AF8CF74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463B6A7C" w14:textId="77777777" w:rsidR="004C7112" w:rsidRPr="004C7112" w:rsidRDefault="004C7112" w:rsidP="004C71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Контроль приема и обработки государственных услуг в ИС АРМ</w:t>
            </w:r>
          </w:p>
          <w:p w14:paraId="7070EC9D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37322D82" w14:textId="77777777" w:rsidR="004C7112" w:rsidRPr="004C7112" w:rsidRDefault="004C7112" w:rsidP="004C71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Отопительный сезон</w:t>
            </w:r>
          </w:p>
          <w:p w14:paraId="1B08B26A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37B14C59" w14:textId="77777777" w:rsidR="004C7112" w:rsidRPr="004C7112" w:rsidRDefault="004C7112" w:rsidP="004C71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Государственная аттестация школ: ОШ № 1, ОШ № 2, МШЛ №5, АСШ № 1, БСШ 2,  БОСШ, ОШ с. Изобильное, Вечерняя школа.</w:t>
            </w:r>
          </w:p>
          <w:p w14:paraId="27CAC2E2" w14:textId="77777777" w:rsidR="004C7112" w:rsidRPr="004C7112" w:rsidRDefault="004C7112" w:rsidP="004C71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Регистрация в системе  </w:t>
            </w:r>
            <w:r w:rsidRPr="004C7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kern w:val="0"/>
                <w:sz w:val="26"/>
                <w:szCs w:val="26"/>
                <w:shd w:val="clear" w:color="auto" w:fill="FFFFFF"/>
                <w:lang w:val="kk-KZ" w:eastAsia="ru-KZ"/>
                <w14:ligatures w14:val="none"/>
              </w:rPr>
              <w:t>Alaqan</w:t>
            </w: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и *Социальный кошелек* </w:t>
            </w:r>
          </w:p>
          <w:p w14:paraId="28A315B2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13840CFB" w14:textId="77777777" w:rsidR="004C7112" w:rsidRPr="004C7112" w:rsidRDefault="004C7112" w:rsidP="004C71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Контроль по Бизнес кошельку транзакция питания.</w:t>
            </w:r>
          </w:p>
          <w:p w14:paraId="4BF2BF51" w14:textId="77777777" w:rsidR="004C7112" w:rsidRPr="004C7112" w:rsidRDefault="004C7112" w:rsidP="004C711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260DD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Бекмагамбетов А.А</w:t>
            </w:r>
          </w:p>
          <w:p w14:paraId="026AE158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                           </w:t>
            </w:r>
          </w:p>
          <w:p w14:paraId="5953A563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Уразов Е.</w:t>
            </w:r>
          </w:p>
          <w:p w14:paraId="78FCBE8D" w14:textId="77777777" w:rsidR="004C7112" w:rsidRPr="004C7112" w:rsidRDefault="004C7112" w:rsidP="004C71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</w:t>
            </w:r>
          </w:p>
          <w:p w14:paraId="1327142C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Кәрібай Ғ.Ғ.</w:t>
            </w:r>
          </w:p>
          <w:p w14:paraId="5D3D93A8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Руководители УО</w:t>
            </w:r>
          </w:p>
          <w:p w14:paraId="1E566C4D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74857866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Чакилева А.В. Руководители УО</w:t>
            </w:r>
          </w:p>
          <w:p w14:paraId="3F68C443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313E04B3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Касымов Е.М.</w:t>
            </w:r>
          </w:p>
          <w:p w14:paraId="33471002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483DF36B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Бекмагамбетов А.А.</w:t>
            </w:r>
          </w:p>
          <w:p w14:paraId="0BB02FC8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0125D251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Е.Уразов</w:t>
            </w:r>
          </w:p>
          <w:p w14:paraId="23022BEB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Руководители городских школ</w:t>
            </w:r>
          </w:p>
          <w:p w14:paraId="255B9C95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Уразов Е.У</w:t>
            </w:r>
          </w:p>
          <w:p w14:paraId="4692C6AC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Руководители УО</w:t>
            </w:r>
          </w:p>
          <w:p w14:paraId="07DCA212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</w:tr>
      <w:tr w:rsidR="004C7112" w:rsidRPr="004C7112" w14:paraId="78DA8CAE" w14:textId="77777777" w:rsidTr="00587A13">
        <w:trPr>
          <w:gridAfter w:val="1"/>
          <w:wAfter w:w="9" w:type="dxa"/>
          <w:trHeight w:val="10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C012B" w14:textId="77777777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Сейсенбі/ Вторник</w:t>
            </w:r>
          </w:p>
          <w:p w14:paraId="5B459D98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18BBBB4B" w14:textId="77777777" w:rsidR="004C7112" w:rsidRPr="004C7112" w:rsidRDefault="004C7112" w:rsidP="004C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17.12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CF560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17-20 желтоқсан аралығында Зеренді ауданында Ұлттық мектеп лига бағдарламасында 9-11 сынып қыздар арасында волейболдан облыстық кезең. №7 ЖОББМ кету уақыты 11-00 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E4882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Алипов Е.И.</w:t>
            </w:r>
          </w:p>
          <w:p w14:paraId="43A0549B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Оспанова Д.К.</w:t>
            </w:r>
          </w:p>
        </w:tc>
      </w:tr>
      <w:tr w:rsidR="004C7112" w:rsidRPr="004C7112" w14:paraId="7C23C87E" w14:textId="77777777" w:rsidTr="00587A13">
        <w:trPr>
          <w:gridAfter w:val="1"/>
          <w:wAfter w:w="9" w:type="dxa"/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25578" w14:textId="73C7FDBE" w:rsidR="004C7112" w:rsidRPr="004C7112" w:rsidRDefault="004C7112" w:rsidP="004C71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р</w:t>
            </w: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сенбі / Среда</w:t>
            </w:r>
          </w:p>
          <w:p w14:paraId="51557DC9" w14:textId="77777777" w:rsidR="004C7112" w:rsidRPr="004C7112" w:rsidRDefault="004C7112" w:rsidP="004C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lastRenderedPageBreak/>
              <w:t>18.12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773C4" w14:textId="05B1E885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lastRenderedPageBreak/>
              <w:t>Городской семинар социальных педагогов в ОШ № 8 в 09:00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107B0" w14:textId="238258E1" w:rsidR="004C7112" w:rsidRPr="004C7112" w:rsidRDefault="004C7112" w:rsidP="004C7112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    Шаймерденова А</w:t>
            </w:r>
            <w:r w:rsidR="00587A13" w:rsidRPr="00587A13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ru-RU" w:eastAsia="ru-KZ"/>
                <w14:ligatures w14:val="none"/>
              </w:rPr>
              <w:t>.</w:t>
            </w: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А.</w:t>
            </w:r>
          </w:p>
          <w:p w14:paraId="3780AA7A" w14:textId="67770695" w:rsidR="004C7112" w:rsidRPr="004C7112" w:rsidRDefault="004C7112" w:rsidP="004C7112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  Бекмагамбетов А</w:t>
            </w:r>
            <w:r w:rsidR="00587A13" w:rsidRPr="00587A13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ru-RU" w:eastAsia="ru-KZ"/>
                <w14:ligatures w14:val="none"/>
              </w:rPr>
              <w:t>.</w:t>
            </w: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А.</w:t>
            </w:r>
          </w:p>
          <w:p w14:paraId="5E18E55B" w14:textId="77777777" w:rsidR="004C7112" w:rsidRPr="004C7112" w:rsidRDefault="004C7112" w:rsidP="004C7112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lastRenderedPageBreak/>
              <w:t>       Есжанов М.М.</w:t>
            </w:r>
          </w:p>
        </w:tc>
      </w:tr>
      <w:tr w:rsidR="004C7112" w:rsidRPr="004C7112" w14:paraId="337DE35B" w14:textId="77777777" w:rsidTr="00587A13">
        <w:trPr>
          <w:gridAfter w:val="1"/>
          <w:wAfter w:w="9" w:type="dxa"/>
          <w:trHeight w:val="6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F9452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9BBB8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14:00 </w:t>
            </w: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отъезд призеров областного этапа  НПК  на тестирование в г. Кокшетау (участникам быть на первом этаже в здании акимата в 13:45)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368F2" w14:textId="77777777" w:rsidR="004C7112" w:rsidRPr="004C7112" w:rsidRDefault="004C7112" w:rsidP="004C7112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     Малофеева О.В.</w:t>
            </w:r>
          </w:p>
        </w:tc>
      </w:tr>
      <w:tr w:rsidR="004C7112" w:rsidRPr="004C7112" w14:paraId="47C4935A" w14:textId="77777777" w:rsidTr="00587A13">
        <w:trPr>
          <w:gridAfter w:val="1"/>
          <w:wAfter w:w="9" w:type="dxa"/>
          <w:trHeight w:val="9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7F2EC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F31E9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Ұлттық мектеп лига бағдарламасында Футзалдан топтық ойын </w:t>
            </w:r>
          </w:p>
          <w:p w14:paraId="33AA79F5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А-тобы БЖСМ “Батыр” басталуы 13-00 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57C54" w14:textId="77777777" w:rsidR="004C7112" w:rsidRPr="004C7112" w:rsidRDefault="004C7112" w:rsidP="004C7112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ААлипов Е.И. </w:t>
            </w:r>
          </w:p>
          <w:p w14:paraId="094F7192" w14:textId="77777777" w:rsidR="004C7112" w:rsidRPr="004C7112" w:rsidRDefault="004C7112" w:rsidP="004C7112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 Мектеп басшылары</w:t>
            </w:r>
          </w:p>
        </w:tc>
      </w:tr>
      <w:tr w:rsidR="004C7112" w:rsidRPr="004C7112" w14:paraId="1F4A10A7" w14:textId="77777777" w:rsidTr="00587A13">
        <w:trPr>
          <w:gridAfter w:val="1"/>
          <w:wAfter w:w="9" w:type="dxa"/>
          <w:trHeight w:val="86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5CF11" w14:textId="77777777" w:rsidR="004C7112" w:rsidRPr="004C7112" w:rsidRDefault="004C7112" w:rsidP="004C711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</w:t>
            </w:r>
          </w:p>
          <w:p w14:paraId="05F5A42F" w14:textId="77777777" w:rsidR="004C7112" w:rsidRPr="004C7112" w:rsidRDefault="004C7112" w:rsidP="004C711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Бейсенбі / Четверг</w:t>
            </w:r>
          </w:p>
          <w:p w14:paraId="3BA84CDB" w14:textId="77777777" w:rsidR="004C7112" w:rsidRPr="004C7112" w:rsidRDefault="004C7112" w:rsidP="004C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19.12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946B9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Городской семинар учителей художественного труда в ОШ № 9 в 09:00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B06E5" w14:textId="77777777" w:rsidR="004C7112" w:rsidRPr="004C7112" w:rsidRDefault="004C7112" w:rsidP="004C711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Шаймерденова А.А.</w:t>
            </w:r>
          </w:p>
          <w:p w14:paraId="2C8430F2" w14:textId="77777777" w:rsidR="004C7112" w:rsidRPr="004C7112" w:rsidRDefault="004C7112" w:rsidP="004C711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Алипов Е.И.</w:t>
            </w:r>
          </w:p>
          <w:p w14:paraId="66567EC4" w14:textId="77777777" w:rsidR="004C7112" w:rsidRPr="004C7112" w:rsidRDefault="004C7112" w:rsidP="004C711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Айтжанова А.С.</w:t>
            </w:r>
          </w:p>
        </w:tc>
      </w:tr>
      <w:tr w:rsidR="004C7112" w:rsidRPr="004C7112" w14:paraId="75E0A764" w14:textId="77777777" w:rsidTr="00587A13">
        <w:trPr>
          <w:gridAfter w:val="1"/>
          <w:wAfter w:w="9" w:type="dxa"/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D9C46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11FD1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Встреча </w:t>
            </w: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призеров областного этапа  НПК  с  г. Кокшетау (предварительное время приезд  с 19:30- 20:00)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E6E78" w14:textId="77777777" w:rsidR="004C7112" w:rsidRPr="004C7112" w:rsidRDefault="004C7112" w:rsidP="004C711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Малофеева О.В.</w:t>
            </w:r>
          </w:p>
        </w:tc>
      </w:tr>
      <w:tr w:rsidR="004C7112" w:rsidRPr="004C7112" w14:paraId="74B04717" w14:textId="77777777" w:rsidTr="00587A13">
        <w:trPr>
          <w:gridAfter w:val="1"/>
          <w:wAfter w:w="9" w:type="dxa"/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29134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95B9F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Собрание психологической службы и специалистов КПИ ОШ № 7 в</w:t>
            </w:r>
            <w:r w:rsidRPr="004C7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11 часов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CB388" w14:textId="77777777" w:rsidR="004C7112" w:rsidRPr="004C7112" w:rsidRDefault="004C7112" w:rsidP="004C7112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      Таукелова А.Ж.</w:t>
            </w:r>
          </w:p>
          <w:p w14:paraId="26506144" w14:textId="77777777" w:rsidR="004C7112" w:rsidRPr="004C7112" w:rsidRDefault="004C7112" w:rsidP="004C7112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     Оспанова Д.К.</w:t>
            </w:r>
          </w:p>
        </w:tc>
      </w:tr>
      <w:tr w:rsidR="004C7112" w:rsidRPr="004C7112" w14:paraId="57E573E4" w14:textId="77777777" w:rsidTr="00587A13">
        <w:trPr>
          <w:gridAfter w:val="1"/>
          <w:wAfter w:w="9" w:type="dxa"/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431F2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CDCAB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Ұлттық мектеп лига бағдарламасында Футзалдан топтық ойын </w:t>
            </w:r>
          </w:p>
          <w:p w14:paraId="3D4A5819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В-тобы БЖСМ “Батыр” басталуы 13-00 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297F6" w14:textId="77777777" w:rsidR="004C7112" w:rsidRPr="004C7112" w:rsidRDefault="004C7112" w:rsidP="004C7112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ААлипов Е.И. </w:t>
            </w:r>
          </w:p>
          <w:p w14:paraId="122CB341" w14:textId="77777777" w:rsidR="004C7112" w:rsidRPr="004C7112" w:rsidRDefault="004C7112" w:rsidP="004C7112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 Мектеп басшылары</w:t>
            </w:r>
          </w:p>
        </w:tc>
      </w:tr>
      <w:tr w:rsidR="004C7112" w:rsidRPr="004C7112" w14:paraId="63E84224" w14:textId="77777777" w:rsidTr="00587A13">
        <w:trPr>
          <w:gridAfter w:val="1"/>
          <w:wAfter w:w="9" w:type="dxa"/>
          <w:trHeight w:val="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BE346" w14:textId="77777777" w:rsidR="004C7112" w:rsidRPr="004C7112" w:rsidRDefault="004C7112" w:rsidP="004C711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Жұма / Пятница </w:t>
            </w:r>
          </w:p>
          <w:p w14:paraId="2F6AA80E" w14:textId="77777777" w:rsidR="004C7112" w:rsidRPr="004C7112" w:rsidRDefault="004C7112" w:rsidP="004C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20.12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E00B2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Ұлттық мектеп лига бағдарламасында Футзалдан топтық ойын </w:t>
            </w:r>
          </w:p>
          <w:p w14:paraId="792D7DCF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С-тобы БЖСМ ”Батыр” басталуы 13-00де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06389" w14:textId="77777777" w:rsidR="004C7112" w:rsidRPr="004C7112" w:rsidRDefault="004C7112" w:rsidP="004C7112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   Алипов Е.И.</w:t>
            </w:r>
          </w:p>
          <w:p w14:paraId="7E3769FD" w14:textId="77777777" w:rsidR="004C7112" w:rsidRPr="004C7112" w:rsidRDefault="004C7112" w:rsidP="004C7112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 Мектеп басшылары</w:t>
            </w:r>
          </w:p>
          <w:p w14:paraId="2EEA0C57" w14:textId="77777777" w:rsidR="004C7112" w:rsidRPr="004C7112" w:rsidRDefault="004C7112" w:rsidP="004C7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</w:tr>
      <w:tr w:rsidR="00587A13" w:rsidRPr="004C7112" w14:paraId="4BEDD9DA" w14:textId="77777777" w:rsidTr="00587A13">
        <w:trPr>
          <w:gridAfter w:val="1"/>
          <w:wAfter w:w="9" w:type="dxa"/>
          <w:trHeight w:val="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D1CA" w14:textId="77777777" w:rsidR="00587A13" w:rsidRPr="004C7112" w:rsidRDefault="00587A13" w:rsidP="004C711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7DF4" w14:textId="77777777" w:rsidR="00587A13" w:rsidRPr="00587A13" w:rsidRDefault="00587A13" w:rsidP="0058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587A13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Во всех УО с 20-25.12.2024 года провести родительские собрания на тему: “Безопасность и занятость учащихся во время зимних каникул” /инструктажи по безопасности учащихся во время проведения новогодних мероприятий и зимних каникул,  на особом контроле занятость учащихся ГЮП, ВШУ, “группы риска”\ протоколы родительских собраний  сдать  в 40 кабинет.</w:t>
            </w:r>
          </w:p>
          <w:p w14:paraId="1DC9F4C6" w14:textId="07B75142" w:rsidR="00587A13" w:rsidRPr="004C7112" w:rsidRDefault="00587A13" w:rsidP="0058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587A13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04E7" w14:textId="77777777" w:rsidR="00587A13" w:rsidRPr="00587A13" w:rsidRDefault="00587A13" w:rsidP="0058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587A13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Г.Баязитова</w:t>
            </w:r>
          </w:p>
          <w:p w14:paraId="2189E70A" w14:textId="77777777" w:rsidR="00587A13" w:rsidRPr="00587A13" w:rsidRDefault="00587A13" w:rsidP="0058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587A13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Руководители УО</w:t>
            </w:r>
          </w:p>
          <w:p w14:paraId="67C000DC" w14:textId="77777777" w:rsidR="00587A13" w:rsidRPr="004C7112" w:rsidRDefault="00587A13" w:rsidP="004C7112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</w:tc>
      </w:tr>
    </w:tbl>
    <w:p w14:paraId="29D3D22D" w14:textId="77777777" w:rsidR="004C7112" w:rsidRPr="004C7112" w:rsidRDefault="004C7112" w:rsidP="004C7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3E32DFF0" w14:textId="77777777" w:rsidR="004C7112" w:rsidRPr="004C7112" w:rsidRDefault="004C7112" w:rsidP="004C71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4C7112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u w:val="single"/>
          <w:shd w:val="clear" w:color="auto" w:fill="FFFFFF"/>
          <w:lang w:eastAsia="ru-KZ"/>
          <w14:ligatures w14:val="none"/>
        </w:rPr>
        <w:t xml:space="preserve">ПРИМЕЧАНИЕ:  </w:t>
      </w:r>
      <w:r w:rsidRPr="004C7112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eastAsia="ru-KZ"/>
          <w14:ligatures w14:val="none"/>
        </w:rPr>
        <w:t>                     </w:t>
      </w:r>
    </w:p>
    <w:p w14:paraId="40C5E0FD" w14:textId="77777777" w:rsidR="004C7112" w:rsidRPr="004C7112" w:rsidRDefault="004C7112" w:rsidP="004C7112">
      <w:pPr>
        <w:spacing w:before="240" w:after="0" w:line="240" w:lineRule="auto"/>
        <w:ind w:left="65" w:right="567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4C7112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eastAsia="ru-KZ"/>
          <w14:ligatures w14:val="none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02552BD8" w14:textId="77777777" w:rsidR="004C7112" w:rsidRPr="004C7112" w:rsidRDefault="004C7112" w:rsidP="004C7112">
      <w:pPr>
        <w:spacing w:before="240" w:after="0" w:line="240" w:lineRule="auto"/>
        <w:ind w:left="65" w:right="567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4C7112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eastAsia="ru-KZ"/>
          <w14:ligatures w14:val="none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187FC075" w14:textId="77777777" w:rsidR="004C7112" w:rsidRPr="004C7112" w:rsidRDefault="004C7112" w:rsidP="004C7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78070AD1" w14:textId="77777777" w:rsidR="004C7112" w:rsidRPr="004C7112" w:rsidRDefault="004C7112" w:rsidP="004C7112">
      <w:pPr>
        <w:spacing w:after="0" w:line="240" w:lineRule="auto"/>
        <w:ind w:left="65" w:right="567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4C7112">
        <w:rPr>
          <w:rFonts w:ascii="Times New Roman" w:eastAsia="Times New Roman" w:hAnsi="Times New Roman" w:cs="Times New Roman"/>
          <w:b/>
          <w:bCs/>
          <w:color w:val="2C2D2E"/>
          <w:kern w:val="0"/>
          <w:sz w:val="30"/>
          <w:szCs w:val="30"/>
          <w:shd w:val="clear" w:color="auto" w:fill="FFFFFF"/>
          <w:lang w:eastAsia="ru-KZ"/>
          <w14:ligatures w14:val="none"/>
        </w:rPr>
        <w:t>Құттықтаймыз</w:t>
      </w:r>
      <w:proofErr w:type="spellEnd"/>
      <w:r w:rsidRPr="004C7112">
        <w:rPr>
          <w:rFonts w:ascii="Times New Roman" w:eastAsia="Times New Roman" w:hAnsi="Times New Roman" w:cs="Times New Roman"/>
          <w:b/>
          <w:bCs/>
          <w:color w:val="2C2D2E"/>
          <w:kern w:val="0"/>
          <w:sz w:val="30"/>
          <w:szCs w:val="30"/>
          <w:shd w:val="clear" w:color="auto" w:fill="FFFFFF"/>
          <w:lang w:eastAsia="ru-KZ"/>
          <w14:ligatures w14:val="none"/>
        </w:rPr>
        <w:t>! Поздравляем!</w:t>
      </w:r>
    </w:p>
    <w:p w14:paraId="4136DB41" w14:textId="77777777" w:rsidR="004C7112" w:rsidRPr="004C7112" w:rsidRDefault="004C7112" w:rsidP="004C71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4C711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shd w:val="clear" w:color="auto" w:fill="FFFFFF"/>
          <w:lang w:eastAsia="ru-KZ"/>
          <w14:ligatures w14:val="none"/>
        </w:rPr>
        <w:t>Победителей городской олимпиады  по общеобразовательным предметам  7-8 классов </w:t>
      </w:r>
    </w:p>
    <w:tbl>
      <w:tblPr>
        <w:tblW w:w="0" w:type="auto"/>
        <w:tblInd w:w="-1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993"/>
        <w:gridCol w:w="2693"/>
        <w:gridCol w:w="2152"/>
        <w:gridCol w:w="2375"/>
      </w:tblGrid>
      <w:tr w:rsidR="004C7112" w:rsidRPr="004C7112" w14:paraId="01CC1F3F" w14:textId="77777777" w:rsidTr="004C7112">
        <w:trPr>
          <w:trHeight w:val="70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8612A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Оқушының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аты-жөні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8723F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Сыныбы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7B2EF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Пәні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C5A61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Білім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беру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ұйымы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8119E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Жетекшісінің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аты-жөні</w:t>
            </w:r>
            <w:proofErr w:type="spellEnd"/>
          </w:p>
        </w:tc>
      </w:tr>
      <w:tr w:rsidR="004C7112" w:rsidRPr="004C7112" w14:paraId="3463D730" w14:textId="77777777" w:rsidTr="004C7112">
        <w:trPr>
          <w:trHeight w:val="40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D7635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lastRenderedPageBreak/>
              <w:t>Миронова Милена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09F37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CD1EC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Қазақстан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тарихы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2375E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6F6AE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Скороход Ольга Ивановна</w:t>
            </w:r>
          </w:p>
        </w:tc>
      </w:tr>
      <w:tr w:rsidR="004C7112" w:rsidRPr="004C7112" w14:paraId="355C8569" w14:textId="77777777" w:rsidTr="004C7112">
        <w:trPr>
          <w:trHeight w:val="46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430EA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Әлтәй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Інжу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96CC3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24BA2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тілінде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 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оқытатын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мектептердегі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05A2F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A885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Туякова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Анар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Назымбековна</w:t>
            </w:r>
            <w:proofErr w:type="spellEnd"/>
          </w:p>
        </w:tc>
      </w:tr>
      <w:tr w:rsidR="004C7112" w:rsidRPr="004C7112" w14:paraId="023A2E27" w14:textId="77777777" w:rsidTr="004C7112">
        <w:trPr>
          <w:trHeight w:val="5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76DBE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Зиновьев Никита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DEB65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06BCE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мен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8A408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D9C3D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Ищенко Наталья Евгеньевна</w:t>
            </w:r>
          </w:p>
        </w:tc>
      </w:tr>
      <w:tr w:rsidR="004C7112" w:rsidRPr="004C7112" w14:paraId="003F6356" w14:textId="77777777" w:rsidTr="004C7112">
        <w:trPr>
          <w:trHeight w:val="5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09400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Имантай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Дарын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E8EB7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DE5D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мен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86A3A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0E28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Казизова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Бахытгуль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Темиржанкызы</w:t>
            </w:r>
            <w:proofErr w:type="spellEnd"/>
          </w:p>
        </w:tc>
      </w:tr>
      <w:tr w:rsidR="004C7112" w:rsidRPr="004C7112" w14:paraId="017CAF3E" w14:textId="77777777" w:rsidTr="004C7112">
        <w:trPr>
          <w:trHeight w:val="46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28B3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Вьюков Кирилл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34C1C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FB125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тілінде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оқытатын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мектептердегі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 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FB50A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52B1D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Шайрестанова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Гульжан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Толешевна</w:t>
            </w:r>
            <w:proofErr w:type="spellEnd"/>
          </w:p>
        </w:tc>
      </w:tr>
      <w:tr w:rsidR="004C7112" w:rsidRPr="004C7112" w14:paraId="488779A3" w14:textId="77777777" w:rsidTr="004C7112">
        <w:trPr>
          <w:trHeight w:val="5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5B8AD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Олжабай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Медина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EAC94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38865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Ағылшын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869C3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24817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Польченко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Надежда Михайловна</w:t>
            </w:r>
          </w:p>
        </w:tc>
      </w:tr>
      <w:tr w:rsidR="004C7112" w:rsidRPr="004C7112" w14:paraId="3A47B002" w14:textId="77777777" w:rsidTr="004C7112">
        <w:trPr>
          <w:trHeight w:val="3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52400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Шракиден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Әмір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6F0FE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C1F61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Информатика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09F29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ОШ9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AD8EA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Ныгмет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Манар</w:t>
            </w:r>
          </w:p>
        </w:tc>
      </w:tr>
      <w:tr w:rsidR="004C7112" w:rsidRPr="004C7112" w14:paraId="64F91164" w14:textId="77777777" w:rsidTr="004C7112">
        <w:trPr>
          <w:trHeight w:val="4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80DC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Андреева Яна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76397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87EC9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География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8C2C9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970DC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Касенова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Рысжан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Майкеновна</w:t>
            </w:r>
            <w:proofErr w:type="spellEnd"/>
          </w:p>
        </w:tc>
      </w:tr>
      <w:tr w:rsidR="004C7112" w:rsidRPr="004C7112" w14:paraId="3E8D7580" w14:textId="77777777" w:rsidTr="004C7112">
        <w:trPr>
          <w:trHeight w:val="46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1D11B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Морозова Александра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3D013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64076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Биология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7DAAD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10475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Кинцель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Александр Евгеньевич</w:t>
            </w:r>
          </w:p>
        </w:tc>
      </w:tr>
      <w:tr w:rsidR="004C7112" w:rsidRPr="004C7112" w14:paraId="79053BFD" w14:textId="77777777" w:rsidTr="004C7112">
        <w:trPr>
          <w:trHeight w:val="37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E17F5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Живилова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0517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A299B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химия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F0375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878BA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Шегеньева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Наталья Глебовна</w:t>
            </w:r>
          </w:p>
        </w:tc>
      </w:tr>
      <w:tr w:rsidR="004C7112" w:rsidRPr="004C7112" w14:paraId="099E0683" w14:textId="77777777" w:rsidTr="004C7112">
        <w:trPr>
          <w:trHeight w:val="6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DB4D3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Балгожина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Гульназ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2D73C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BF290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физика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95D11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82B67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Борисова Евгения Владимировна</w:t>
            </w:r>
          </w:p>
        </w:tc>
      </w:tr>
      <w:tr w:rsidR="004C7112" w:rsidRPr="004C7112" w14:paraId="4D0D6979" w14:textId="77777777" w:rsidTr="004C7112">
        <w:trPr>
          <w:trHeight w:val="46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6C93EE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Жантурин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Ерасыл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73B7B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5D139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математика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C690B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МШЛ5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AA305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Шаяхметова Маржан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Нугмановна</w:t>
            </w:r>
            <w:proofErr w:type="spellEnd"/>
          </w:p>
        </w:tc>
      </w:tr>
      <w:tr w:rsidR="004C7112" w:rsidRPr="004C7112" w14:paraId="11FB7BCB" w14:textId="77777777" w:rsidTr="004C7112">
        <w:trPr>
          <w:trHeight w:val="33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94281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Меркулов Роман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D1D73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3B087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Қазақстан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тарихы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BFA34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E6C40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Балгожина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Анар Муратовна</w:t>
            </w:r>
          </w:p>
        </w:tc>
      </w:tr>
      <w:tr w:rsidR="004C7112" w:rsidRPr="004C7112" w14:paraId="36A79E93" w14:textId="77777777" w:rsidTr="004C7112">
        <w:trPr>
          <w:trHeight w:val="46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C8CB2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Қасен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Мөлдір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2657AE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FE972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тілінде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 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оқытатын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мектептердегі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FAD25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ОШ Карабулак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465F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Кудренова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Разия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Магжановна</w:t>
            </w:r>
            <w:proofErr w:type="spellEnd"/>
          </w:p>
        </w:tc>
      </w:tr>
      <w:tr w:rsidR="004C7112" w:rsidRPr="004C7112" w14:paraId="6B5965DA" w14:textId="77777777" w:rsidTr="004C7112">
        <w:trPr>
          <w:trHeight w:val="25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7B46F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Лапшова Анастасия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5D67B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609AFE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мен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26CEF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ШГ4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E00CD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Зозуля Светлана Ивановна</w:t>
            </w:r>
          </w:p>
        </w:tc>
      </w:tr>
      <w:tr w:rsidR="004C7112" w:rsidRPr="004C7112" w14:paraId="681E02EF" w14:textId="77777777" w:rsidTr="004C7112">
        <w:trPr>
          <w:trHeight w:val="58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A53C8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Уразбаева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Ақниет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10DDD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B5B2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мен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85673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ШГ4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D4DC8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Кунанбаева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Ардак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Асылхановна</w:t>
            </w:r>
            <w:proofErr w:type="spellEnd"/>
          </w:p>
        </w:tc>
      </w:tr>
      <w:tr w:rsidR="004C7112" w:rsidRPr="004C7112" w14:paraId="47F2D244" w14:textId="77777777" w:rsidTr="004C7112">
        <w:trPr>
          <w:trHeight w:val="5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63726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Синдякина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Арина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27A7C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5BCA5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тілінде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оқытатын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мектептердегі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 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6E580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33D80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Акназарова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Жанна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Шукербаевна</w:t>
            </w:r>
            <w:proofErr w:type="spellEnd"/>
          </w:p>
        </w:tc>
      </w:tr>
      <w:tr w:rsidR="004C7112" w:rsidRPr="004C7112" w14:paraId="7E9D3EFA" w14:textId="77777777" w:rsidTr="004C7112">
        <w:trPr>
          <w:trHeight w:val="58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79591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Горохова Яна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5C824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EC85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Ағылшын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5896B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9992A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Польченко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Надежда Михайловна</w:t>
            </w:r>
          </w:p>
        </w:tc>
      </w:tr>
      <w:tr w:rsidR="004C7112" w:rsidRPr="004C7112" w14:paraId="66014BCF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86033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Нуркенова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Аружан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37364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29B95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Информатика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B7913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ОШ7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4A288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Цыбульская Людмила Александровна</w:t>
            </w:r>
          </w:p>
        </w:tc>
      </w:tr>
      <w:tr w:rsidR="004C7112" w:rsidRPr="004C7112" w14:paraId="31B5A6FA" w14:textId="77777777" w:rsidTr="004C7112">
        <w:trPr>
          <w:trHeight w:val="5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C627B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Қапар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Шыңғыс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EE069E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80E0A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География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360C1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БОШ2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7B213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Абилкасимова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Айдана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Серикбаевна</w:t>
            </w:r>
            <w:proofErr w:type="spellEnd"/>
          </w:p>
        </w:tc>
      </w:tr>
      <w:tr w:rsidR="004C7112" w:rsidRPr="004C7112" w14:paraId="0277FB1F" w14:textId="77777777" w:rsidTr="004C7112">
        <w:trPr>
          <w:trHeight w:val="34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D38BA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Куликов Даниил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A06BE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58D45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Биология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D6C97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ОШ8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FC05D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Салата Анастасия Юрьевна</w:t>
            </w:r>
          </w:p>
        </w:tc>
      </w:tr>
      <w:tr w:rsidR="004C7112" w:rsidRPr="004C7112" w14:paraId="11DFE526" w14:textId="77777777" w:rsidTr="004C7112">
        <w:trPr>
          <w:trHeight w:val="4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E97FC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Бейфус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Эрика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D87D0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41E7D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химия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68CD1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90FA5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Шегенева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Наталья Глебовна</w:t>
            </w:r>
          </w:p>
        </w:tc>
      </w:tr>
      <w:tr w:rsidR="004C7112" w:rsidRPr="004C7112" w14:paraId="0514B2FE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668F9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Медведев Павел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A0455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90E32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физика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6688F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ШГ4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A117A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Стоян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Марина Федоровна</w:t>
            </w:r>
          </w:p>
        </w:tc>
      </w:tr>
      <w:tr w:rsidR="004C7112" w:rsidRPr="004C7112" w14:paraId="3880216D" w14:textId="77777777" w:rsidTr="004C7112">
        <w:trPr>
          <w:trHeight w:val="55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23679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Которин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 xml:space="preserve"> Денис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4A7B0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5E8D9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математика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6AAFB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E42C3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18"/>
                <w:szCs w:val="18"/>
                <w:shd w:val="clear" w:color="auto" w:fill="FFFFFF"/>
                <w:lang w:eastAsia="ru-KZ"/>
                <w14:ligatures w14:val="none"/>
              </w:rPr>
              <w:t>Семенова Елена Анатольевна</w:t>
            </w:r>
          </w:p>
        </w:tc>
      </w:tr>
    </w:tbl>
    <w:p w14:paraId="268F3355" w14:textId="77777777" w:rsidR="004C7112" w:rsidRPr="004C7112" w:rsidRDefault="004C7112" w:rsidP="004C71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4C711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shd w:val="clear" w:color="auto" w:fill="FFFFFF"/>
          <w:lang w:eastAsia="ru-KZ"/>
          <w14:ligatures w14:val="none"/>
        </w:rPr>
        <w:t> </w:t>
      </w:r>
    </w:p>
    <w:p w14:paraId="5EB10A76" w14:textId="77777777" w:rsidR="004C7112" w:rsidRPr="004C7112" w:rsidRDefault="004C7112" w:rsidP="004C71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4C711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shd w:val="clear" w:color="auto" w:fill="FFFFFF"/>
          <w:lang w:eastAsia="ru-KZ"/>
          <w14:ligatures w14:val="none"/>
        </w:rPr>
        <w:t>Победителей городской олимпиады  по общеобразовательным предметам  9-11 классов </w:t>
      </w:r>
    </w:p>
    <w:p w14:paraId="48EB2EC1" w14:textId="77777777" w:rsidR="004C7112" w:rsidRPr="004C7112" w:rsidRDefault="004C7112" w:rsidP="004C7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tbl>
      <w:tblPr>
        <w:tblW w:w="0" w:type="auto"/>
        <w:tblInd w:w="-1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029"/>
        <w:gridCol w:w="1018"/>
        <w:gridCol w:w="2480"/>
      </w:tblGrid>
      <w:tr w:rsidR="004C7112" w:rsidRPr="004C7112" w14:paraId="27FC1589" w14:textId="77777777" w:rsidTr="004C7112">
        <w:trPr>
          <w:trHeight w:val="8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6D6C72" w14:textId="77777777" w:rsidR="004C7112" w:rsidRPr="004C7112" w:rsidRDefault="004C7112" w:rsidP="004C711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Оқушының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аты-жөні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(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толық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E60C15" w14:textId="77777777" w:rsidR="004C7112" w:rsidRPr="004C7112" w:rsidRDefault="004C7112" w:rsidP="004C711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Пәні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6A6416" w14:textId="77777777" w:rsidR="004C7112" w:rsidRPr="004C7112" w:rsidRDefault="004C7112" w:rsidP="004C711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Сыныбы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8E78DB" w14:textId="77777777" w:rsidR="004C7112" w:rsidRPr="004C7112" w:rsidRDefault="004C7112" w:rsidP="004C711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Мектебі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BF53BB" w14:textId="77777777" w:rsidR="004C7112" w:rsidRPr="004C7112" w:rsidRDefault="004C7112" w:rsidP="004C711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Пән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мұғалімінің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 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аты-жөні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(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толық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)</w:t>
            </w:r>
          </w:p>
        </w:tc>
      </w:tr>
      <w:tr w:rsidR="004C7112" w:rsidRPr="004C7112" w14:paraId="5CC67002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D2F22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Смагулова Дарига Маратовна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9F88C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және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4FC56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553C0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АОШ1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ED1EE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Казизова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Бахытгуль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Темиржанкызы</w:t>
            </w:r>
            <w:proofErr w:type="spellEnd"/>
          </w:p>
        </w:tc>
      </w:tr>
      <w:tr w:rsidR="004C7112" w:rsidRPr="004C7112" w14:paraId="7D112618" w14:textId="77777777" w:rsidTr="004C7112">
        <w:trPr>
          <w:trHeight w:val="7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C3E78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Какимова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Инкар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94ED1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және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598D0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83824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28F37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Касенова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Гульжамал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Кенесовна</w:t>
            </w:r>
            <w:proofErr w:type="spellEnd"/>
          </w:p>
        </w:tc>
      </w:tr>
      <w:tr w:rsidR="004C7112" w:rsidRPr="004C7112" w14:paraId="0F5C8A41" w14:textId="77777777" w:rsidTr="004C7112">
        <w:trPr>
          <w:trHeight w:val="7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EF6F5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Ануарқызы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Қарлығаш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8E2F0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және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ADCBC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701ED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5AD2F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Сулейменова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Алмагуль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Серикбаевна</w:t>
            </w:r>
            <w:proofErr w:type="spellEnd"/>
          </w:p>
        </w:tc>
      </w:tr>
      <w:tr w:rsidR="004C7112" w:rsidRPr="004C7112" w14:paraId="2B2CB155" w14:textId="77777777" w:rsidTr="004C7112">
        <w:trPr>
          <w:trHeight w:val="7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30936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Сторожева Арина Владимировна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932A8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тіліндегі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оқыту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сыныптарында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D2ACA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36139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9AD6B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Арыстанбекова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Ботагоз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Газизовна</w:t>
            </w:r>
            <w:proofErr w:type="spellEnd"/>
          </w:p>
        </w:tc>
      </w:tr>
      <w:tr w:rsidR="004C7112" w:rsidRPr="004C7112" w14:paraId="65FDD94C" w14:textId="77777777" w:rsidTr="004C7112">
        <w:trPr>
          <w:trHeight w:val="7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9BC4D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Бондарь Анастасия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DB90C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тіліндегі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оқыту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сыныптарында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4EC58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FD1A6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A77A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Шайрестанова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Гульжан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Толешевна</w:t>
            </w:r>
            <w:proofErr w:type="spellEnd"/>
          </w:p>
        </w:tc>
      </w:tr>
      <w:tr w:rsidR="004C7112" w:rsidRPr="004C7112" w14:paraId="6D08E8F1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86345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Файфер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Ангелина Александровна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91DCFE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және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7E6BE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BC0B9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ОШ8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14C65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Гребенюк Оксана Сергеевна</w:t>
            </w:r>
          </w:p>
        </w:tc>
      </w:tr>
      <w:tr w:rsidR="004C7112" w:rsidRPr="004C7112" w14:paraId="1A4AD478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DD456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Елеусiз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Жансұлу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BBA6B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және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F81D8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9112A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85E91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Меирманова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Оксана Сергеевна</w:t>
            </w:r>
          </w:p>
        </w:tc>
      </w:tr>
      <w:tr w:rsidR="004C7112" w:rsidRPr="004C7112" w14:paraId="1C2BEB32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C5C84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Ергалиева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Аяулым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A1069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тіліндегі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оқыту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сыныптарда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877F1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22745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ОШ9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D5D3D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Оспанова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Раушан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Базарбаевна</w:t>
            </w:r>
            <w:proofErr w:type="spellEnd"/>
          </w:p>
        </w:tc>
      </w:tr>
      <w:tr w:rsidR="004C7112" w:rsidRPr="004C7112" w14:paraId="3C00D2A5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EA90C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Курдюков Матвей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C174FE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Ағылшын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B2056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86CF3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C80F5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Кинцель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Наталья Васильевна</w:t>
            </w:r>
          </w:p>
        </w:tc>
      </w:tr>
      <w:tr w:rsidR="004C7112" w:rsidRPr="004C7112" w14:paraId="1A201374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9DE89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Любаева Полина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F000B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Ағылшын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57E72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4BEDC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EDDC1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Осадчая Валентина Васильевна</w:t>
            </w:r>
          </w:p>
        </w:tc>
      </w:tr>
      <w:tr w:rsidR="004C7112" w:rsidRPr="004C7112" w14:paraId="530389BD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97011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Какимова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Дилара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12834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Қазақстан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тарихы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45C5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9866D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AE97D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Аяған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Нұржан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Алдоңғарұлы</w:t>
            </w:r>
            <w:proofErr w:type="spellEnd"/>
          </w:p>
        </w:tc>
      </w:tr>
      <w:tr w:rsidR="004C7112" w:rsidRPr="004C7112" w14:paraId="5A21FF87" w14:textId="77777777" w:rsidTr="004C7112">
        <w:trPr>
          <w:trHeight w:val="7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C7FCD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Баделхан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Нұрдана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Дулатқызы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3A99A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Қазақстан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тарихы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251FDE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4441B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МШЛ5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9A00E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Адильханова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Айнагүл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Саттарқызы</w:t>
            </w:r>
            <w:proofErr w:type="spellEnd"/>
          </w:p>
        </w:tc>
      </w:tr>
      <w:tr w:rsidR="004C7112" w:rsidRPr="004C7112" w14:paraId="290F7212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54B4C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Қуаныш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Алихан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A9501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тіліндегі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оқыту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сыныптарда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71D1C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8A8AB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ОШ7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F7DE1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Закариянова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Баян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Тулегеновна</w:t>
            </w:r>
            <w:proofErr w:type="spellEnd"/>
          </w:p>
        </w:tc>
      </w:tr>
      <w:tr w:rsidR="004C7112" w:rsidRPr="004C7112" w14:paraId="613853AC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97D70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Комаров Илья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222EF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Қазақстан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тарихы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70B5B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F8DED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88B29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Балгожина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Анар Муратовна</w:t>
            </w:r>
          </w:p>
        </w:tc>
      </w:tr>
      <w:tr w:rsidR="004C7112" w:rsidRPr="004C7112" w14:paraId="246BDE8D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EE14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Карбаева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Мадина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44201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физика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8F723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1D5E6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МШЛ3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BA842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Семенюк Татьяна Викторовна</w:t>
            </w:r>
          </w:p>
        </w:tc>
      </w:tr>
      <w:tr w:rsidR="004C7112" w:rsidRPr="004C7112" w14:paraId="7E94C346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4584A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Ғалы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Жанерке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Қуатқызы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F457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физика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1A0DE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93241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МШЛ5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DB63E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Калтенова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Зияда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Калаувна</w:t>
            </w:r>
            <w:proofErr w:type="spellEnd"/>
          </w:p>
        </w:tc>
      </w:tr>
      <w:tr w:rsidR="004C7112" w:rsidRPr="004C7112" w14:paraId="25C9D629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14484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Болатбек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Балжан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25520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Құқықтану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негіздері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C819D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94951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ОШ7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28657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Рахметуллина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Гулнар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Камзевна</w:t>
            </w:r>
            <w:proofErr w:type="spellEnd"/>
          </w:p>
        </w:tc>
      </w:tr>
      <w:tr w:rsidR="004C7112" w:rsidRPr="004C7112" w14:paraId="73A4FD6D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29986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Байкова Диана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C828B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Құқықтану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негіздері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CDEB8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D0D8E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ОШ8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1F023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Богданович Татьяна Николаевна</w:t>
            </w:r>
          </w:p>
        </w:tc>
      </w:tr>
      <w:tr w:rsidR="004C7112" w:rsidRPr="004C7112" w14:paraId="0CACFFA7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9B2BB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Аблаева Елизавета Вячеславовна</w:t>
            </w: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br/>
              <w:t> 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E8112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және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әдебиеті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5BAB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38B9E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ОШ8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087F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Гребенюк Оксана Сергеевна</w:t>
            </w:r>
          </w:p>
        </w:tc>
      </w:tr>
      <w:tr w:rsidR="004C7112" w:rsidRPr="004C7112" w14:paraId="5D2A3ADF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D852F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lastRenderedPageBreak/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Оңғар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Мадина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F337B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математика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ACBEC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2059D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ШГ4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22B29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Жақия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Тойгүл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Нұртайқызы</w:t>
            </w:r>
            <w:proofErr w:type="spellEnd"/>
          </w:p>
        </w:tc>
      </w:tr>
      <w:tr w:rsidR="004C7112" w:rsidRPr="004C7112" w14:paraId="3B3C4B4B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216C0E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Алдамуратов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Аль-Фараби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3B364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математика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9DBF1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B8E73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ОШ7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8C022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Какимова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Нурбану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Тлеулесовна</w:t>
            </w:r>
            <w:proofErr w:type="spellEnd"/>
          </w:p>
        </w:tc>
      </w:tr>
      <w:tr w:rsidR="004C7112" w:rsidRPr="004C7112" w14:paraId="30B68CAE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21590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Кендірбай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Томирис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6076A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математика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383E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D751F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МШЛ5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6F4BA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Джалгасов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Габит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Мусабекович</w:t>
            </w:r>
            <w:proofErr w:type="spellEnd"/>
          </w:p>
        </w:tc>
      </w:tr>
      <w:tr w:rsidR="004C7112" w:rsidRPr="004C7112" w14:paraId="5ED95CFC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3FB37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Векшин Денис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D4EEA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математика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D3E09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5B167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ОШ8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79630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Андреева Светлана Ивановна</w:t>
            </w:r>
          </w:p>
        </w:tc>
      </w:tr>
      <w:tr w:rsidR="004C7112" w:rsidRPr="004C7112" w14:paraId="05D48DEF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D10E0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Алекса Дарья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14249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Ағылшын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CDA7D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AC2F1A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97F66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Осадчая Валентина Васильевна</w:t>
            </w:r>
          </w:p>
        </w:tc>
      </w:tr>
      <w:tr w:rsidR="004C7112" w:rsidRPr="004C7112" w14:paraId="0161497D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55CC5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Чимонин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Александр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8DCAA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Биология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A42B5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200ED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E6EEB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Кинцель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Александр Евгеньевич</w:t>
            </w:r>
          </w:p>
        </w:tc>
      </w:tr>
      <w:tr w:rsidR="004C7112" w:rsidRPr="004C7112" w14:paraId="53FD7B52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4CF3D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Галиев Зуфар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323D4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Биология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542B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BD430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C0D6C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Кинцель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Александр Евгеньевич</w:t>
            </w:r>
          </w:p>
        </w:tc>
      </w:tr>
      <w:tr w:rsidR="004C7112" w:rsidRPr="004C7112" w14:paraId="6B4DFB9F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70D494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Гридасова Арина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97F8C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Биология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308B7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62460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24EAB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Кинцель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Александр Евгеньевич</w:t>
            </w:r>
          </w:p>
        </w:tc>
      </w:tr>
      <w:tr w:rsidR="004C7112" w:rsidRPr="004C7112" w14:paraId="6AC73988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BAEDF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Казбекова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Альмира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48B3B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Құқықтану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негіздері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24A4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88F38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F3F33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Аяған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Нұржан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Алдоңғарұлы</w:t>
            </w:r>
            <w:proofErr w:type="spellEnd"/>
          </w:p>
        </w:tc>
      </w:tr>
      <w:tr w:rsidR="004C7112" w:rsidRPr="004C7112" w14:paraId="54DF238D" w14:textId="77777777" w:rsidTr="004C7112">
        <w:trPr>
          <w:trHeight w:val="7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7167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Яковлев Эльдар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2570A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Информатика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60858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EF360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F7936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Филатова Анастасия Вячеславовна</w:t>
            </w:r>
          </w:p>
        </w:tc>
      </w:tr>
      <w:tr w:rsidR="004C7112" w:rsidRPr="004C7112" w14:paraId="3397E563" w14:textId="77777777" w:rsidTr="004C7112">
        <w:trPr>
          <w:trHeight w:val="7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63C6A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Вакиев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Рамиль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C95DE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Информатика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24EB5F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665DAE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248F3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Филатова Анастасия Вячеславовна</w:t>
            </w:r>
          </w:p>
        </w:tc>
      </w:tr>
      <w:tr w:rsidR="004C7112" w:rsidRPr="004C7112" w14:paraId="58E93961" w14:textId="77777777" w:rsidTr="004C7112">
        <w:trPr>
          <w:trHeight w:val="7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47D2B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Омельченко Владислав Андреевич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6BA8D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Информатика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38612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F4A98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178F8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Филатова Анастасия Вячеславовна</w:t>
            </w:r>
          </w:p>
        </w:tc>
      </w:tr>
      <w:tr w:rsidR="004C7112" w:rsidRPr="004C7112" w14:paraId="261DA381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4B1F3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Понамарев Вячеслав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F89CA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География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9E8430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421741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ОШ8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82EF2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Балтабаева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Дамиля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Кабдуловна</w:t>
            </w:r>
            <w:proofErr w:type="spellEnd"/>
          </w:p>
        </w:tc>
      </w:tr>
      <w:tr w:rsidR="004C7112" w:rsidRPr="004C7112" w14:paraId="40CE2461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165AC3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Вургант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Александр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4CEF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География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A3E72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E81A8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4DEEC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Дудина Татьяна Александровна</w:t>
            </w:r>
          </w:p>
        </w:tc>
      </w:tr>
      <w:tr w:rsidR="004C7112" w:rsidRPr="004C7112" w14:paraId="185555FC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568025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Мадияр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Малик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7EDC4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География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D5DC59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7317AD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601D6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Касенова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Рысжан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Майкеновна</w:t>
            </w:r>
            <w:proofErr w:type="spellEnd"/>
          </w:p>
        </w:tc>
      </w:tr>
      <w:tr w:rsidR="004C7112" w:rsidRPr="004C7112" w14:paraId="0573FC57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D05C4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Тлеубердинова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Акбала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71887C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География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DAB5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F37F4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ШГ6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66952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Касенова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Рысжан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Майкеновна</w:t>
            </w:r>
            <w:proofErr w:type="spellEnd"/>
          </w:p>
        </w:tc>
      </w:tr>
      <w:tr w:rsidR="004C7112" w:rsidRPr="004C7112" w14:paraId="647CC8FF" w14:textId="77777777" w:rsidTr="004C7112">
        <w:trPr>
          <w:trHeight w:val="4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457EB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Алдиярова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Айниса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Жарасовна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CDA2B2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Қазақ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тіліндегі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оқыту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сыныптарда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орыс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E755B6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D01928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ОШ2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61FEE7" w14:textId="77777777" w:rsidR="004C7112" w:rsidRPr="004C7112" w:rsidRDefault="004C7112" w:rsidP="004C711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Туякова</w:t>
            </w:r>
            <w:proofErr w:type="spellEnd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Анар </w:t>
            </w:r>
            <w:proofErr w:type="spellStart"/>
            <w:r w:rsidRPr="004C7112">
              <w:rPr>
                <w:rFonts w:ascii="Times New Roman" w:eastAsia="Times New Roman" w:hAnsi="Times New Roman" w:cs="Times New Roman"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Назымбековна</w:t>
            </w:r>
            <w:proofErr w:type="spellEnd"/>
          </w:p>
        </w:tc>
      </w:tr>
    </w:tbl>
    <w:p w14:paraId="2237B9C0" w14:textId="77777777" w:rsidR="004C7112" w:rsidRPr="004C7112" w:rsidRDefault="004C7112" w:rsidP="004C7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4EDDCFCB" w14:textId="77777777" w:rsidR="004C7112" w:rsidRPr="004C7112" w:rsidRDefault="004C7112" w:rsidP="004C71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4C711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shd w:val="clear" w:color="auto" w:fill="FFFFFF"/>
          <w:lang w:eastAsia="ru-KZ"/>
          <w14:ligatures w14:val="none"/>
        </w:rPr>
        <w:t>Выражаем благодарность за качественную организацию и проведение международного исследования школьников “PISA-2024” администрации МШЛ№3.</w:t>
      </w:r>
    </w:p>
    <w:p w14:paraId="2E797ECE" w14:textId="77777777" w:rsidR="004C7112" w:rsidRPr="004C7112" w:rsidRDefault="004C7112" w:rsidP="004C71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4C711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shd w:val="clear" w:color="auto" w:fill="FFFFFF"/>
          <w:lang w:eastAsia="ru-KZ"/>
          <w14:ligatures w14:val="none"/>
        </w:rPr>
        <w:t>Особую благодарность  выражаем администрации школы ОШ№9 за высокую организацию в проведении городского этапа олимпиады по общеобразовательным предметам 5-6 и 7-8 классов.</w:t>
      </w:r>
    </w:p>
    <w:p w14:paraId="0602796F" w14:textId="77777777" w:rsidR="004C7112" w:rsidRPr="004C7112" w:rsidRDefault="004C7112" w:rsidP="004C71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4C711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shd w:val="clear" w:color="auto" w:fill="FFFFFF"/>
          <w:lang w:eastAsia="ru-KZ"/>
          <w14:ligatures w14:val="none"/>
        </w:rPr>
        <w:t>Благодарность администрации ОШ№8 за организацию в проведении городского этапа олимпиады по общеобразовательным предметам 9-11  классов.</w:t>
      </w:r>
    </w:p>
    <w:p w14:paraId="39B3A3B9" w14:textId="77777777" w:rsidR="00F24D50" w:rsidRDefault="00F24D50"/>
    <w:sectPr w:rsidR="00F24D50" w:rsidSect="004C71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70"/>
    <w:rsid w:val="004C7112"/>
    <w:rsid w:val="00587A13"/>
    <w:rsid w:val="008D74B9"/>
    <w:rsid w:val="009C0870"/>
    <w:rsid w:val="00C55FBB"/>
    <w:rsid w:val="00F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5F8B"/>
  <w15:chartTrackingRefBased/>
  <w15:docId w15:val="{961CFDD5-A882-4678-9EA1-EA5EC20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874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1211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5</cp:revision>
  <dcterms:created xsi:type="dcterms:W3CDTF">2024-12-17T08:02:00Z</dcterms:created>
  <dcterms:modified xsi:type="dcterms:W3CDTF">2024-12-17T09:27:00Z</dcterms:modified>
</cp:coreProperties>
</file>