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4" w:rsidRDefault="00E91D55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5732" w:rsidRDefault="007666BE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тдела образования на неделю </w:t>
      </w:r>
      <w:r w:rsidR="0091274F"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 w:rsidR="00372827">
        <w:rPr>
          <w:rFonts w:ascii="Times New Roman" w:hAnsi="Times New Roman" w:cs="Times New Roman"/>
          <w:b/>
          <w:sz w:val="24"/>
          <w:szCs w:val="24"/>
        </w:rPr>
        <w:t>.10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1274F">
        <w:rPr>
          <w:rFonts w:ascii="Times New Roman" w:hAnsi="Times New Roman" w:cs="Times New Roman"/>
          <w:b/>
          <w:sz w:val="24"/>
          <w:szCs w:val="24"/>
        </w:rPr>
        <w:t>31</w:t>
      </w:r>
      <w:r w:rsidR="00EA3CF4">
        <w:rPr>
          <w:rFonts w:ascii="Times New Roman" w:hAnsi="Times New Roman" w:cs="Times New Roman"/>
          <w:b/>
          <w:sz w:val="24"/>
          <w:szCs w:val="24"/>
        </w:rPr>
        <w:t>.</w:t>
      </w:r>
      <w:r w:rsidR="0030151B">
        <w:rPr>
          <w:rFonts w:ascii="Times New Roman" w:hAnsi="Times New Roman" w:cs="Times New Roman"/>
          <w:b/>
          <w:sz w:val="24"/>
          <w:szCs w:val="24"/>
        </w:rPr>
        <w:t>10</w:t>
      </w:r>
      <w:r w:rsidR="00AD5A1A">
        <w:rPr>
          <w:rFonts w:ascii="Times New Roman" w:hAnsi="Times New Roman" w:cs="Times New Roman"/>
          <w:b/>
          <w:sz w:val="24"/>
          <w:szCs w:val="24"/>
        </w:rPr>
        <w:t>.2021</w:t>
      </w:r>
    </w:p>
    <w:p w:rsidR="001A2B74" w:rsidRPr="00D364B2" w:rsidRDefault="001A2B74" w:rsidP="001A2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</w:tblGrid>
      <w:tr w:rsidR="00E91D55" w:rsidRPr="00D364B2" w:rsidTr="00866D18">
        <w:tc>
          <w:tcPr>
            <w:tcW w:w="1696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21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0270" w:rsidRPr="00D364B2" w:rsidTr="00866D18">
        <w:trPr>
          <w:trHeight w:val="2021"/>
        </w:trPr>
        <w:tc>
          <w:tcPr>
            <w:tcW w:w="1696" w:type="dxa"/>
            <w:vMerge w:val="restart"/>
          </w:tcPr>
          <w:p w:rsidR="00580270" w:rsidRPr="00D364B2" w:rsidRDefault="0091274F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580270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8027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80270"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80270" w:rsidRDefault="00580270" w:rsidP="00D834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580270" w:rsidRPr="00FA7546" w:rsidRDefault="00580270" w:rsidP="00AF4B9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анитарно-эпидемиологическая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270" w:rsidRPr="00B81A31" w:rsidRDefault="00580270" w:rsidP="00D834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580270" w:rsidRDefault="002F24B9" w:rsidP="00B8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Еженедельно отправлять таблицу по темп. режиму!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7843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«Фаворит» - взять на контроль заполнение.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4238D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0270" w:rsidRPr="00BC615E" w:rsidRDefault="00BC615E" w:rsidP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Контроль работы электронного журнала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Kundelik</w:t>
            </w:r>
            <w:r w:rsidRPr="00BC6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Температурный режим </w:t>
            </w:r>
          </w:p>
          <w:p w:rsidR="00580270" w:rsidRDefault="00580270" w:rsidP="007843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Отопительный сезон</w:t>
            </w:r>
          </w:p>
          <w:p w:rsidR="00580270" w:rsidRPr="00BC615E" w:rsidRDefault="00580270" w:rsidP="00784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E54" w:rsidRDefault="00580270" w:rsidP="00367B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80270" w:rsidRPr="00982E54" w:rsidRDefault="00580270" w:rsidP="00982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месячника пожил</w:t>
            </w:r>
            <w:r w:rsidR="00982E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</w:t>
            </w:r>
            <w:r w:rsidR="00982E54">
              <w:rPr>
                <w:rFonts w:ascii="Times New Roman" w:hAnsi="Times New Roman" w:cs="Times New Roman"/>
                <w:sz w:val="24"/>
                <w:szCs w:val="24"/>
              </w:rPr>
              <w:t>(публикации на сайтах УО, соц.сетях)</w:t>
            </w:r>
          </w:p>
        </w:tc>
        <w:tc>
          <w:tcPr>
            <w:tcW w:w="2551" w:type="dxa"/>
          </w:tcPr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6B2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Халмуратова Б.Ж. </w:t>
            </w:r>
          </w:p>
          <w:p w:rsidR="00580270" w:rsidRDefault="002F24B9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А.М.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Д.Ш.</w:t>
            </w:r>
          </w:p>
          <w:p w:rsidR="00580270" w:rsidRDefault="00580270" w:rsidP="00AF4B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Карбаева А.С.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Атыгаева А.А.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B81A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Сайдазимов Т.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27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Курсанова З.Б.</w:t>
            </w:r>
          </w:p>
          <w:p w:rsidR="00580270" w:rsidRPr="00004C90" w:rsidRDefault="00580270" w:rsidP="00004C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C33FCF" w:rsidRPr="00866D18" w:rsidTr="00866D18">
        <w:trPr>
          <w:trHeight w:val="538"/>
        </w:trPr>
        <w:tc>
          <w:tcPr>
            <w:tcW w:w="1696" w:type="dxa"/>
            <w:vMerge/>
          </w:tcPr>
          <w:p w:rsidR="00C33FCF" w:rsidRDefault="00C33FCF" w:rsidP="00C33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866D18" w:rsidRPr="00866D18" w:rsidRDefault="00866D18" w:rsidP="00866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D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16.00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областном 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онкурсе школьных самоуправлений 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лучшее портфолио «Бағытымыз айқын, мақсатымыз анық»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Платформа ZOOM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866D18" w:rsidRPr="00866D18" w:rsidRDefault="00866D18" w:rsidP="00866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3FCF" w:rsidRPr="00222ACA" w:rsidRDefault="00C33FCF" w:rsidP="00866D1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C33FCF" w:rsidRDefault="00866D18" w:rsidP="00C33F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 Гридасова Е.А., учреждения образования (Ұлан басы МШЛ№3, ШГ№4,  ШГ№6, СШ№9, СШ                с. Карабулак)</w:t>
            </w:r>
          </w:p>
        </w:tc>
      </w:tr>
      <w:tr w:rsidR="00222ACA" w:rsidRPr="00D364B2" w:rsidTr="00866D18">
        <w:trPr>
          <w:trHeight w:val="538"/>
        </w:trPr>
        <w:tc>
          <w:tcPr>
            <w:tcW w:w="1696" w:type="dxa"/>
            <w:vMerge/>
          </w:tcPr>
          <w:p w:rsidR="00222ACA" w:rsidRPr="009E2AA8" w:rsidRDefault="00222ACA" w:rsidP="00222A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222ACA" w:rsidRPr="0054238D" w:rsidRDefault="00222ACA" w:rsidP="00222A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3536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16:30 час.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Еженедельная планерка с руководителями УО по текущим вопросам</w:t>
            </w:r>
            <w:r w:rsidR="005423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4238D" w:rsidRPr="005423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переносится на 26.10</w:t>
            </w:r>
          </w:p>
          <w:p w:rsidR="00222ACA" w:rsidRPr="00D83419" w:rsidRDefault="00222ACA" w:rsidP="00222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222ACA" w:rsidRDefault="00222ACA" w:rsidP="00222AC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</w:tc>
      </w:tr>
      <w:tr w:rsidR="00403149" w:rsidRPr="00D364B2" w:rsidTr="00866D18">
        <w:trPr>
          <w:trHeight w:val="467"/>
        </w:trPr>
        <w:tc>
          <w:tcPr>
            <w:tcW w:w="1696" w:type="dxa"/>
            <w:vMerge w:val="restart"/>
          </w:tcPr>
          <w:p w:rsidR="00403149" w:rsidRPr="00D364B2" w:rsidRDefault="00403149" w:rsidP="0040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03149" w:rsidRDefault="00403149" w:rsidP="004031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6521" w:type="dxa"/>
          </w:tcPr>
          <w:p w:rsidR="00403149" w:rsidRPr="00403149" w:rsidRDefault="00403149" w:rsidP="0040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b/>
                <w:sz w:val="24"/>
                <w:szCs w:val="24"/>
              </w:rPr>
              <w:t>26.10-26.11.2021г.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 xml:space="preserve"> - Старт республиканского месячника «Бала құқығы – адам құқығы»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  <w:p w:rsidR="00403149" w:rsidRPr="000B6C73" w:rsidRDefault="00403149" w:rsidP="00403149">
            <w:pPr>
              <w:jc w:val="both"/>
            </w:pPr>
          </w:p>
        </w:tc>
        <w:tc>
          <w:tcPr>
            <w:tcW w:w="2551" w:type="dxa"/>
          </w:tcPr>
          <w:p w:rsidR="00403149" w:rsidRPr="00403149" w:rsidRDefault="00403149" w:rsidP="00403149">
            <w:pPr>
              <w:tabs>
                <w:tab w:val="left" w:pos="1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>Шакенов Х.И., рук. УО</w:t>
            </w:r>
          </w:p>
        </w:tc>
      </w:tr>
      <w:tr w:rsidR="00AF3EF4" w:rsidRPr="00D364B2" w:rsidTr="00866D18">
        <w:trPr>
          <w:trHeight w:val="467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b/>
                <w:sz w:val="24"/>
                <w:szCs w:val="24"/>
              </w:rPr>
              <w:t>11.00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«Новые технологии в сельском хозяйстве»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 xml:space="preserve"> МУПК</w:t>
            </w:r>
          </w:p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F3EF4" w:rsidRPr="004D1D71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Шакенов Х.И., </w:t>
            </w:r>
            <w:r w:rsidRPr="004D1D71">
              <w:rPr>
                <w:rFonts w:ascii="Times New Roman" w:hAnsi="Times New Roman" w:cs="Times New Roman"/>
                <w:sz w:val="24"/>
                <w:szCs w:val="24"/>
              </w:rPr>
              <w:t>Кубрина С.В.</w:t>
            </w:r>
          </w:p>
        </w:tc>
      </w:tr>
      <w:tr w:rsidR="00AF3EF4" w:rsidRPr="00D364B2" w:rsidTr="00866D18">
        <w:trPr>
          <w:trHeight w:val="624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03149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b/>
                <w:sz w:val="24"/>
                <w:szCs w:val="24"/>
              </w:rPr>
              <w:t>15.00 часов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 xml:space="preserve">  - Совещание с ШМО классных руководителей  с участием зам. рук. УО по   ВР</w:t>
            </w:r>
          </w:p>
        </w:tc>
        <w:tc>
          <w:tcPr>
            <w:tcW w:w="2551" w:type="dxa"/>
          </w:tcPr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>Шакенов Х.И.,</w:t>
            </w:r>
          </w:p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рук. УО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F4" w:rsidRDefault="00AF3EF4" w:rsidP="00AF3EF4">
            <w:pPr>
              <w:jc w:val="center"/>
            </w:pPr>
          </w:p>
          <w:p w:rsidR="00AF3EF4" w:rsidRPr="000B6C73" w:rsidRDefault="00AF3EF4" w:rsidP="00AF3EF4">
            <w:pPr>
              <w:jc w:val="center"/>
            </w:pPr>
          </w:p>
        </w:tc>
      </w:tr>
      <w:tr w:rsidR="00AF3EF4" w:rsidRPr="00D364B2" w:rsidTr="00866D18">
        <w:trPr>
          <w:trHeight w:val="624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03149" w:rsidRDefault="00AF3EF4" w:rsidP="00AF3E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часов </w:t>
            </w:r>
            <w:r w:rsidRPr="00E57A4B">
              <w:rPr>
                <w:rFonts w:ascii="Times New Roman" w:hAnsi="Times New Roman" w:cs="Times New Roman"/>
                <w:sz w:val="24"/>
                <w:szCs w:val="24"/>
              </w:rPr>
              <w:t>онлайн-тренинг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Bilimkids</w:t>
            </w:r>
            <w:r w:rsidRPr="00E57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платформа по дошкольному образованию» </w:t>
            </w:r>
          </w:p>
        </w:tc>
        <w:tc>
          <w:tcPr>
            <w:tcW w:w="2551" w:type="dxa"/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Жакишева А.М.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и</w:t>
            </w:r>
          </w:p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ДОО</w:t>
            </w:r>
          </w:p>
        </w:tc>
      </w:tr>
      <w:tr w:rsidR="00AF3EF4" w:rsidRPr="00D364B2" w:rsidTr="00866D18">
        <w:trPr>
          <w:trHeight w:val="708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03149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онлайн режиме </w:t>
            </w:r>
            <w:r w:rsidRPr="004031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областного этапа проекта </w:t>
            </w:r>
            <w:r w:rsidRPr="00403149">
              <w:rPr>
                <w:rFonts w:ascii="Times New Roman" w:hAnsi="Times New Roman" w:cs="Times New Roman"/>
                <w:sz w:val="24"/>
                <w:szCs w:val="24"/>
              </w:rPr>
              <w:t>«Жыл отбасы»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F3EF4" w:rsidRPr="004D1D71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71">
              <w:rPr>
                <w:rFonts w:ascii="Times New Roman" w:hAnsi="Times New Roman" w:cs="Times New Roman"/>
                <w:sz w:val="24"/>
                <w:szCs w:val="24"/>
              </w:rPr>
              <w:t xml:space="preserve">Шакенов Х.И., </w:t>
            </w:r>
          </w:p>
          <w:p w:rsidR="00AF3EF4" w:rsidRPr="000B6C73" w:rsidRDefault="00AF3EF4" w:rsidP="00AF3EF4">
            <w:pPr>
              <w:jc w:val="both"/>
            </w:pPr>
            <w:r w:rsidRPr="004D1D71">
              <w:rPr>
                <w:rFonts w:ascii="Times New Roman" w:hAnsi="Times New Roman" w:cs="Times New Roman"/>
                <w:sz w:val="24"/>
                <w:szCs w:val="24"/>
              </w:rPr>
              <w:t>Оразалина З.З. (СШ                        с. Карабулак)</w:t>
            </w:r>
          </w:p>
        </w:tc>
      </w:tr>
      <w:tr w:rsidR="00AF3EF4" w:rsidRPr="00D364B2" w:rsidTr="00866D18">
        <w:trPr>
          <w:trHeight w:val="1543"/>
        </w:trPr>
        <w:tc>
          <w:tcPr>
            <w:tcW w:w="1696" w:type="dxa"/>
            <w:vMerge w:val="restart"/>
          </w:tcPr>
          <w:p w:rsidR="00AF3EF4" w:rsidRPr="00D364B2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EF4" w:rsidRPr="00D364B2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реда</w:t>
            </w:r>
          </w:p>
        </w:tc>
        <w:tc>
          <w:tcPr>
            <w:tcW w:w="6521" w:type="dxa"/>
            <w:shd w:val="clear" w:color="auto" w:fill="auto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неделю на электронный адрес  </w:t>
            </w:r>
            <w:r w:rsidRPr="00C734BB">
              <w:rPr>
                <w:rFonts w:ascii="Times New Roman" w:hAnsi="Times New Roman" w:cs="Times New Roman"/>
                <w:b/>
                <w:sz w:val="24"/>
                <w:szCs w:val="24"/>
              </w:rPr>
              <w:t>shakenov68@inbox.ru</w:t>
            </w:r>
            <w:r w:rsidRPr="00C734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ССЫЛКИ ВАШИХ МЕРОПРИЯТИЙ ДОЛЖНЫ СОВПАДАТЬ  ПО ВАШИМ ОТЧЕТАМ!!! Все согласно вашего сетевого на август месяц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63283" w:rsidRPr="00126AF5" w:rsidRDefault="00F63283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3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10:00  часов </w:t>
            </w:r>
            <w:r w:rsidR="00126A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26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городского этапа «Дарын» по лингвистике  для  учащихся  среди  8-11 классов.</w:t>
            </w:r>
          </w:p>
          <w:p w:rsidR="00F63283" w:rsidRPr="00126AF5" w:rsidRDefault="00F63283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6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Руководитнлью  КГУ   «Школа-гимназия  №6 им. А.Кунанбаева </w:t>
            </w:r>
            <w:r w:rsidRPr="00126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Айтжанова А.С.  создать  условия для  проведения  конурса  </w:t>
            </w:r>
            <w:r w:rsidR="00126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(Онлайн через </w:t>
            </w:r>
            <w:r w:rsidR="00126A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126A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AF3EF4" w:rsidRPr="00C734BB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shd w:val="clear" w:color="auto" w:fill="auto"/>
          </w:tcPr>
          <w:p w:rsidR="00AF3EF4" w:rsidRPr="00C734BB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Шакенов Х.И.,</w:t>
            </w:r>
          </w:p>
          <w:p w:rsidR="00AF3EF4" w:rsidRPr="00C734BB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>зам. дир. по ВР</w:t>
            </w:r>
          </w:p>
          <w:p w:rsidR="00AF3EF4" w:rsidRPr="00C734BB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F4" w:rsidRPr="00C734BB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83" w:rsidRDefault="00F63283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283" w:rsidRPr="00F63283" w:rsidRDefault="00F63283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Уралбаева Ш.К. </w:t>
            </w:r>
          </w:p>
          <w:p w:rsidR="00AF3EF4" w:rsidRPr="00F63283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2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комиссии,  члены  комиссии</w:t>
            </w:r>
          </w:p>
        </w:tc>
      </w:tr>
      <w:tr w:rsidR="00AF3EF4" w:rsidRPr="00D364B2" w:rsidTr="00866D18">
        <w:trPr>
          <w:trHeight w:val="1525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D1D71" w:rsidRDefault="00AF3EF4" w:rsidP="00AF3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904">
              <w:rPr>
                <w:rFonts w:ascii="Times New Roman" w:hAnsi="Times New Roman" w:cs="Times New Roman"/>
                <w:b/>
                <w:sz w:val="24"/>
                <w:szCs w:val="24"/>
              </w:rPr>
              <w:t>15.00 часов</w:t>
            </w:r>
            <w:r w:rsidRPr="004D1D71">
              <w:rPr>
                <w:rFonts w:ascii="Times New Roman" w:hAnsi="Times New Roman" w:cs="Times New Roman"/>
                <w:sz w:val="24"/>
                <w:szCs w:val="24"/>
              </w:rPr>
              <w:t xml:space="preserve"> -  Заседание КЗПН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(акимат, конференц-зал 6 этаж)</w:t>
            </w:r>
          </w:p>
        </w:tc>
        <w:tc>
          <w:tcPr>
            <w:tcW w:w="2551" w:type="dxa"/>
          </w:tcPr>
          <w:p w:rsidR="00AF3EF4" w:rsidRPr="004D1D71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71">
              <w:rPr>
                <w:rFonts w:ascii="Times New Roman" w:hAnsi="Times New Roman" w:cs="Times New Roman"/>
                <w:sz w:val="24"/>
                <w:szCs w:val="24"/>
              </w:rPr>
              <w:t>Шакенов Х.И.,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СШ№1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 w:val="restart"/>
          </w:tcPr>
          <w:p w:rsidR="00AF3EF4" w:rsidRPr="00D364B2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EF4" w:rsidRPr="00D364B2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етверг</w:t>
            </w:r>
          </w:p>
        </w:tc>
        <w:tc>
          <w:tcPr>
            <w:tcW w:w="6521" w:type="dxa"/>
          </w:tcPr>
          <w:p w:rsidR="00AF3EF4" w:rsidRPr="0036791A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8:30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- отъезд от здания акимата на семинар в с. Байконыс на семинар учителей химии, Шаймерденова А.А., Кинцель А.Е.</w:t>
            </w:r>
          </w:p>
        </w:tc>
        <w:tc>
          <w:tcPr>
            <w:tcW w:w="2551" w:type="dxa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А.А.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конкурс «Үздік Ұланбасы-2021»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 ZOOM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1" w:type="dxa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 Гридасова Е.А.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451623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  <w:r w:rsidR="00F632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.00 – </w:t>
            </w:r>
            <w:r w:rsidR="00F63283"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Батырлар жыры – тәрбие  көзі</w:t>
            </w:r>
            <w:r w:rsidR="00F63283"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облыстық байқауының  қалалық  кезеңін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офлайн форматта </w:t>
            </w:r>
            <w:r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өткізу.  </w:t>
            </w:r>
          </w:p>
          <w:p w:rsidR="00F63283" w:rsidRP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7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 5 КМЛ  мектеп  басшысы  конкурсты өткізуге  қажетті құрал жабдықтарды  дайындасын.</w:t>
            </w:r>
          </w:p>
          <w:p w:rsidR="00F63283" w:rsidRPr="00AA770D" w:rsidRDefault="00F63283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63283" w:rsidRDefault="00F63283" w:rsidP="00AF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часов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Psy-practice «О наболевшем» для лидеров школьного парламента (два человека от школы)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ПМЦ «Таншолпан»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Уралбаева Ш.К. </w:t>
            </w:r>
          </w:p>
          <w:p w:rsidR="006C05C4" w:rsidRPr="006C05C4" w:rsidRDefault="006C05C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төрайымы,  комиссия  мүшелері.</w:t>
            </w:r>
          </w:p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770D" w:rsidRDefault="00AA770D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Шакенов Х.И., </w:t>
            </w: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Барт О.Г.,</w:t>
            </w:r>
          </w:p>
          <w:p w:rsidR="00AF3EF4" w:rsidRPr="00A0490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Педагог-психолог, руководитель городского кабинета Школьная психологическая служба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04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часов 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ZOOM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- Корпус Детского Актива </w:t>
            </w: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 планов к действию»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1" w:type="dxa"/>
          </w:tcPr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Шакенов Х.И., </w:t>
            </w: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Гридасова Е.А.</w:t>
            </w:r>
          </w:p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4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Президенты школ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15:00 часов – </w:t>
            </w:r>
            <w:r w:rsidRPr="00E5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2F24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онкурс «Лучший учитель начальных классов»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 этап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МШЛ №3</w:t>
            </w:r>
          </w:p>
        </w:tc>
        <w:tc>
          <w:tcPr>
            <w:tcW w:w="2551" w:type="dxa"/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Жакишева А.М.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Лихачева Т.С.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А.С.</w:t>
            </w:r>
          </w:p>
        </w:tc>
      </w:tr>
      <w:tr w:rsidR="00AF3EF4" w:rsidRPr="00D364B2" w:rsidTr="00866D18">
        <w:trPr>
          <w:trHeight w:val="590"/>
        </w:trPr>
        <w:tc>
          <w:tcPr>
            <w:tcW w:w="1696" w:type="dxa"/>
            <w:vMerge/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18.00 часов -  </w:t>
            </w:r>
            <w:r w:rsidRPr="008D5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Областное родительское собрание   на платформе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D5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(25 родителей).</w:t>
            </w:r>
            <w:r w:rsidRPr="008D5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1" w:type="dxa"/>
          </w:tcPr>
          <w:p w:rsidR="00AF3EF4" w:rsidRPr="00A0490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 рук. УО</w:t>
            </w:r>
          </w:p>
        </w:tc>
      </w:tr>
      <w:tr w:rsidR="00AF3EF4" w:rsidRPr="00D364B2" w:rsidTr="00866D18">
        <w:trPr>
          <w:trHeight w:val="562"/>
        </w:trPr>
        <w:tc>
          <w:tcPr>
            <w:tcW w:w="1696" w:type="dxa"/>
            <w:vMerge w:val="restart"/>
          </w:tcPr>
          <w:p w:rsidR="00AF3EF4" w:rsidRPr="00D364B2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29.10</w:t>
            </w:r>
            <w:r w:rsidRPr="001A2B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15:00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ШГ  №6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3EF4" w:rsidRPr="0054238D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</w:tcPr>
          <w:p w:rsidR="00AF3EF4" w:rsidRPr="0054238D" w:rsidRDefault="00AF3EF4" w:rsidP="00AF3E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Административное совещание при руководителе ОО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Пути и методы повышения качества знаний обучающихся в условиях МКШ. Из опыта школ с. Карабулак, с. Кырыккудук, с. Изобильное, с. Байконыс, с. Богембай, АСШ № 1, АОШ (Шаймерденова А.А)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соблюдении нормативно-правовых актов при проведении аттестации педагогических работников учреждений образования. (Халмуратова Б.Ж.)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мониторинга качественного и своевременного заполнения НОБД (Мухамеджанова Д.Ш.)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выполнении комплексно-целевой программы «Здоровый образ жизни» в УО (Алимов Е.И.)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 итогах месячника Всеобуч (Жетписбаева С.О.)</w:t>
            </w:r>
          </w:p>
          <w:p w:rsidR="00AF3EF4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Своевременные информационно-коммуникативные технологии и их роль в системе образования г. Степногорск (Кемелова А.Ж.)</w:t>
            </w:r>
          </w:p>
          <w:p w:rsidR="00AF3EF4" w:rsidRPr="0054238D" w:rsidRDefault="00AF3EF4" w:rsidP="00AF3EF4">
            <w:pPr>
              <w:pStyle w:val="a6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Рост правонарушений среди несовершеннолетних по г.Степногорск, анализ, прафилактика правонарушений. (Шакенов Х.И.)</w:t>
            </w:r>
          </w:p>
        </w:tc>
        <w:tc>
          <w:tcPr>
            <w:tcW w:w="2551" w:type="dxa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Шаймерденова А.А.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Методисты, специалисты ОО, Таурбаева М.Б.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Бекмагамбетов А.А.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Самойленко А.И.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Ордихан Бибатжа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Медрисова Е.К.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 С.Д.</w:t>
            </w:r>
          </w:p>
          <w:p w:rsidR="00AF3EF4" w:rsidRPr="003C2865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Б.М.</w:t>
            </w:r>
          </w:p>
        </w:tc>
      </w:tr>
      <w:tr w:rsidR="00AF3EF4" w:rsidRPr="00D364B2" w:rsidTr="00866D18">
        <w:trPr>
          <w:trHeight w:val="562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Pr="004C534E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Забрать бумажные опросники по программе «Формирование здоровья и жизненных навыков, а также превенция суицида» с.Кырык кудык, с.Изобильное в кабинете № 36.</w:t>
            </w:r>
          </w:p>
        </w:tc>
        <w:tc>
          <w:tcPr>
            <w:tcW w:w="2551" w:type="dxa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Кемелова А.Ж., </w:t>
            </w:r>
          </w:p>
          <w:p w:rsidR="00AF3EF4" w:rsidRPr="004C534E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Бекмагамбетов, А.И. Самойленко</w:t>
            </w:r>
          </w:p>
        </w:tc>
      </w:tr>
      <w:tr w:rsidR="00AF3EF4" w:rsidRPr="00D364B2" w:rsidTr="00866D18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</w:tcPr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Забрать постеры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программе «Формирование здоровья и жизненных навыков, а также превенция суицида»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кабинете № 36.</w:t>
            </w:r>
            <w:r w:rsidR="00E92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2F48" w:rsidRDefault="00902F48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Кемелова А.Ж.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школ!</w:t>
            </w:r>
          </w:p>
        </w:tc>
      </w:tr>
      <w:tr w:rsidR="00AF3EF4" w:rsidRPr="00D364B2" w:rsidTr="00866D18">
        <w:trPr>
          <w:trHeight w:val="562"/>
        </w:trPr>
        <w:tc>
          <w:tcPr>
            <w:tcW w:w="1696" w:type="dxa"/>
            <w:tcBorders>
              <w:bottom w:val="single" w:sz="4" w:space="0" w:color="auto"/>
            </w:tcBorders>
          </w:tcPr>
          <w:p w:rsidR="00AF3EF4" w:rsidRPr="00866D18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D18">
              <w:rPr>
                <w:rFonts w:ascii="Times New Roman" w:hAnsi="Times New Roman" w:cs="Times New Roman"/>
                <w:b/>
                <w:sz w:val="24"/>
                <w:szCs w:val="24"/>
              </w:rPr>
              <w:t>29.10.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521" w:type="dxa"/>
          </w:tcPr>
          <w:p w:rsidR="00AF3EF4" w:rsidRPr="00866D18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Онлайн-с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тарт  волонтерских отрядов «Родник добра» (определение направлений социальных проектов ОДД);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AF3EF4" w:rsidRPr="00866D18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Шакенов Х.И., </w:t>
            </w: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Гридасова Е.А.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D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Старшие вожатые</w:t>
            </w:r>
          </w:p>
        </w:tc>
      </w:tr>
      <w:tr w:rsidR="00AF3EF4" w:rsidRPr="00D364B2" w:rsidTr="00866D18">
        <w:trPr>
          <w:trHeight w:val="2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F3EF4" w:rsidRPr="004F3FAC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29.10.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11:00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Тоғызқұмалақ среди 7-8 кл 2+2, ДК Горняк Шахматная федерация.</w:t>
            </w:r>
          </w:p>
        </w:tc>
        <w:tc>
          <w:tcPr>
            <w:tcW w:w="2551" w:type="dxa"/>
            <w:vMerge w:val="restart"/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 ОО </w:t>
            </w:r>
          </w:p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Алипов Е.И.</w:t>
            </w:r>
          </w:p>
        </w:tc>
      </w:tr>
      <w:tr w:rsidR="00AF3EF4" w:rsidRPr="00D364B2" w:rsidTr="006638ED">
        <w:trPr>
          <w:trHeight w:val="27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AF3EF4" w:rsidRPr="004F3FAC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4F3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.10.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Pr="004F3FA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Шахмат среди 7-8 кл 2+2, ДК Горняк Шахматная федерация.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3EF4" w:rsidRPr="00D364B2" w:rsidTr="006638ED">
        <w:trPr>
          <w:trHeight w:val="276"/>
        </w:trPr>
        <w:tc>
          <w:tcPr>
            <w:tcW w:w="1696" w:type="dxa"/>
            <w:tcBorders>
              <w:top w:val="single" w:sz="4" w:space="0" w:color="auto"/>
            </w:tcBorders>
          </w:tcPr>
          <w:p w:rsidR="00AF3EF4" w:rsidRPr="006638ED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30.10.</w:t>
            </w:r>
          </w:p>
          <w:p w:rsidR="00AF3EF4" w:rsidRDefault="00AF3EF4" w:rsidP="00AF3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Pr="006638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:00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F3EF4" w:rsidRPr="006638ED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родительского лектория с участием коучей и тренеров «Института семейного воспитания» и ОФ «Ен бағытты ел»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66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Платформа ZOOM</w:t>
            </w:r>
            <w:r w:rsidRPr="0066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AF3EF4" w:rsidRDefault="00AF3EF4" w:rsidP="00AF3E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F3EF4" w:rsidRDefault="00AF3EF4" w:rsidP="00AF3E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38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Шакенов Х.И., зам. рук. УО по ВР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родительская общественность</w:t>
            </w:r>
          </w:p>
        </w:tc>
      </w:tr>
    </w:tbl>
    <w:p w:rsidR="005D7F0C" w:rsidRDefault="005D7F0C" w:rsidP="00D37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6F0" w:rsidRDefault="00D83419" w:rsidP="00D83419">
      <w:pPr>
        <w:tabs>
          <w:tab w:val="center" w:pos="5245"/>
          <w:tab w:val="left" w:pos="7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376F0" w:rsidRPr="00D376F0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0753D" w:rsidRDefault="00C0753D" w:rsidP="00C0753D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C0753D">
        <w:rPr>
          <w:rFonts w:ascii="Times New Roman" w:hAnsi="Times New Roman" w:cs="Times New Roman"/>
          <w:sz w:val="24"/>
          <w:szCs w:val="24"/>
        </w:rPr>
        <w:tab/>
      </w:r>
      <w:r w:rsidRPr="00BE62E7">
        <w:rPr>
          <w:rFonts w:ascii="Times New Roman" w:hAnsi="Times New Roman" w:cs="Times New Roman"/>
          <w:szCs w:val="20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6040E8" w:rsidRPr="00BE62E7" w:rsidRDefault="006040E8" w:rsidP="00C0753D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Не предоставлены отчеты о</w:t>
      </w:r>
      <w:r w:rsidR="00444F98">
        <w:rPr>
          <w:rFonts w:ascii="Times New Roman" w:hAnsi="Times New Roman" w:cs="Times New Roman"/>
          <w:szCs w:val="20"/>
        </w:rPr>
        <w:t>пекунов</w:t>
      </w:r>
      <w:r w:rsidR="00444F98">
        <w:rPr>
          <w:rFonts w:ascii="Times New Roman" w:hAnsi="Times New Roman" w:cs="Times New Roman"/>
          <w:szCs w:val="20"/>
          <w:lang w:val="kk-KZ"/>
        </w:rPr>
        <w:t xml:space="preserve"> </w:t>
      </w:r>
      <w:r w:rsidR="00444F98">
        <w:rPr>
          <w:rFonts w:ascii="Times New Roman" w:hAnsi="Times New Roman" w:cs="Times New Roman"/>
          <w:szCs w:val="20"/>
        </w:rPr>
        <w:t>(попечителей) ОШ1,</w:t>
      </w:r>
      <w:r w:rsidR="00444F98">
        <w:rPr>
          <w:rFonts w:ascii="Times New Roman" w:hAnsi="Times New Roman" w:cs="Times New Roman"/>
          <w:szCs w:val="20"/>
          <w:lang w:val="kk-KZ"/>
        </w:rPr>
        <w:t xml:space="preserve"> </w:t>
      </w:r>
      <w:r w:rsidR="00444F98">
        <w:rPr>
          <w:rFonts w:ascii="Times New Roman" w:hAnsi="Times New Roman" w:cs="Times New Roman"/>
          <w:szCs w:val="20"/>
        </w:rPr>
        <w:t>ОШ2</w:t>
      </w:r>
      <w:r>
        <w:rPr>
          <w:rFonts w:ascii="Times New Roman" w:hAnsi="Times New Roman" w:cs="Times New Roman"/>
          <w:szCs w:val="20"/>
        </w:rPr>
        <w:t>.</w:t>
      </w:r>
    </w:p>
    <w:p w:rsidR="00D83419" w:rsidRPr="00BE62E7" w:rsidRDefault="00DC2857" w:rsidP="009C778A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BE62E7">
        <w:rPr>
          <w:rFonts w:ascii="Times New Roman" w:hAnsi="Times New Roman" w:cs="Times New Roman"/>
          <w:szCs w:val="20"/>
        </w:rPr>
        <w:t>Еженедельно методист ОО Курсанова З.Б. будет проводить мониторинг социальных сетей, сайтов УО согласно плана работы ОО, УО.</w:t>
      </w:r>
    </w:p>
    <w:p w:rsidR="00AA69D2" w:rsidRPr="00A95CE8" w:rsidRDefault="009C778A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 w:rsidRPr="00BE62E7">
        <w:rPr>
          <w:rFonts w:ascii="Times New Roman" w:hAnsi="Times New Roman" w:cs="Times New Roman"/>
          <w:szCs w:val="20"/>
        </w:rPr>
        <w:t xml:space="preserve">Всем УО своевременно заполнять </w:t>
      </w:r>
      <w:r w:rsidRPr="00BE62E7">
        <w:rPr>
          <w:rFonts w:ascii="Times New Roman" w:hAnsi="Times New Roman" w:cs="Times New Roman"/>
          <w:b/>
          <w:i/>
          <w:szCs w:val="20"/>
          <w:lang w:val="en-US"/>
        </w:rPr>
        <w:t>Kundelik</w:t>
      </w:r>
      <w:r w:rsidRPr="00BE62E7">
        <w:rPr>
          <w:rFonts w:ascii="Times New Roman" w:hAnsi="Times New Roman" w:cs="Times New Roman"/>
          <w:b/>
          <w:i/>
          <w:szCs w:val="20"/>
        </w:rPr>
        <w:t>.</w:t>
      </w:r>
      <w:r w:rsidRPr="00BE62E7">
        <w:rPr>
          <w:rFonts w:ascii="Times New Roman" w:hAnsi="Times New Roman" w:cs="Times New Roman"/>
          <w:b/>
          <w:i/>
          <w:szCs w:val="20"/>
          <w:lang w:val="en-US"/>
        </w:rPr>
        <w:t>kz</w:t>
      </w:r>
      <w:r w:rsidRPr="00BE62E7">
        <w:rPr>
          <w:rFonts w:ascii="Times New Roman" w:hAnsi="Times New Roman" w:cs="Times New Roman"/>
          <w:b/>
          <w:i/>
          <w:szCs w:val="20"/>
        </w:rPr>
        <w:t xml:space="preserve">. </w:t>
      </w:r>
      <w:r w:rsidRPr="00BE62E7">
        <w:rPr>
          <w:rFonts w:ascii="Times New Roman" w:hAnsi="Times New Roman" w:cs="Times New Roman"/>
          <w:szCs w:val="20"/>
        </w:rPr>
        <w:t>(Выдача домашнего задания ежедневно, заполнения расписания, оценивание учащихся и т.д.). Контроль за руководителем УО!!!</w:t>
      </w:r>
    </w:p>
    <w:p w:rsidR="00A95CE8" w:rsidRPr="005D5CCF" w:rsidRDefault="00A95CE8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Cs w:val="20"/>
          <w:lang w:val="kk-KZ"/>
        </w:rPr>
        <w:t>Педаг</w:t>
      </w:r>
      <w:r w:rsidR="00444F98">
        <w:rPr>
          <w:rFonts w:ascii="Times New Roman" w:hAnsi="Times New Roman" w:cs="Times New Roman"/>
          <w:szCs w:val="20"/>
          <w:lang w:val="kk-KZ"/>
        </w:rPr>
        <w:t xml:space="preserve">огам-психологам школ </w:t>
      </w:r>
      <w:r>
        <w:rPr>
          <w:rFonts w:ascii="Times New Roman" w:hAnsi="Times New Roman" w:cs="Times New Roman"/>
          <w:szCs w:val="20"/>
          <w:lang w:val="kk-KZ"/>
        </w:rPr>
        <w:t xml:space="preserve">провести опросники </w:t>
      </w:r>
      <w:r w:rsidR="00444F98">
        <w:rPr>
          <w:rFonts w:ascii="Times New Roman" w:hAnsi="Times New Roman" w:cs="Times New Roman"/>
          <w:szCs w:val="20"/>
          <w:lang w:val="kk-KZ"/>
        </w:rPr>
        <w:t xml:space="preserve">с учащимися 8-11 классов </w:t>
      </w:r>
      <w:r>
        <w:rPr>
          <w:rFonts w:ascii="Times New Roman" w:hAnsi="Times New Roman" w:cs="Times New Roman"/>
          <w:szCs w:val="20"/>
          <w:lang w:val="kk-KZ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A95CE8">
        <w:rPr>
          <w:rFonts w:ascii="Times New Roman" w:hAnsi="Times New Roman" w:cs="Times New Roman"/>
          <w:szCs w:val="24"/>
          <w:lang w:val="kk-KZ"/>
        </w:rPr>
        <w:t>Формирование здоровья и жизненных навыков, а также превенция суицида»</w:t>
      </w:r>
      <w:r>
        <w:rPr>
          <w:rFonts w:ascii="Times New Roman" w:hAnsi="Times New Roman" w:cs="Times New Roman"/>
          <w:szCs w:val="24"/>
          <w:lang w:val="kk-KZ"/>
        </w:rPr>
        <w:t xml:space="preserve"> до 15 ноября 2021 года. </w:t>
      </w:r>
    </w:p>
    <w:p w:rsidR="005D5CCF" w:rsidRPr="00A95CE8" w:rsidRDefault="005D5CCF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Cs w:val="24"/>
          <w:lang w:val="kk-KZ"/>
        </w:rPr>
        <w:t>Подключить Домен 3 уровня</w:t>
      </w:r>
      <w:r w:rsidR="004B4EF6">
        <w:rPr>
          <w:rFonts w:ascii="Times New Roman" w:hAnsi="Times New Roman" w:cs="Times New Roman"/>
          <w:szCs w:val="24"/>
          <w:lang w:val="kk-KZ"/>
        </w:rPr>
        <w:t xml:space="preserve"> до конца ноября 2021 года!!!</w:t>
      </w:r>
      <w:r>
        <w:rPr>
          <w:rFonts w:ascii="Times New Roman" w:hAnsi="Times New Roman" w:cs="Times New Roman"/>
          <w:szCs w:val="24"/>
          <w:lang w:val="kk-KZ"/>
        </w:rPr>
        <w:t xml:space="preserve"> </w:t>
      </w:r>
      <w:r w:rsidR="00DD6F63">
        <w:rPr>
          <w:rFonts w:ascii="Times New Roman" w:hAnsi="Times New Roman" w:cs="Times New Roman"/>
          <w:szCs w:val="24"/>
        </w:rPr>
        <w:t>(для тех школ кто еще не подключился).</w:t>
      </w:r>
    </w:p>
    <w:p w:rsidR="008047C3" w:rsidRPr="008047C3" w:rsidRDefault="00147E8F" w:rsidP="008E5303">
      <w:pPr>
        <w:pStyle w:val="a6"/>
        <w:numPr>
          <w:ilvl w:val="0"/>
          <w:numId w:val="17"/>
        </w:numPr>
        <w:tabs>
          <w:tab w:val="center" w:pos="5245"/>
          <w:tab w:val="left" w:pos="7110"/>
        </w:tabs>
        <w:spacing w:after="0" w:line="240" w:lineRule="auto"/>
        <w:jc w:val="both"/>
        <w:rPr>
          <w:rFonts w:ascii="Times New Roman" w:hAnsi="Times New Roman" w:cs="Times New Roman"/>
          <w:bCs/>
          <w:szCs w:val="20"/>
          <w:lang w:val="kk-KZ"/>
        </w:rPr>
      </w:pPr>
      <w:r>
        <w:rPr>
          <w:rFonts w:ascii="Times New Roman" w:hAnsi="Times New Roman" w:cs="Times New Roman"/>
          <w:szCs w:val="20"/>
        </w:rPr>
        <w:t>О</w:t>
      </w:r>
      <w:r w:rsidR="008047C3">
        <w:rPr>
          <w:rFonts w:ascii="Times New Roman" w:hAnsi="Times New Roman" w:cs="Times New Roman"/>
          <w:szCs w:val="20"/>
        </w:rPr>
        <w:t>сенние каникулы с 1-7 ноября.</w:t>
      </w:r>
    </w:p>
    <w:p w:rsidR="004D4ADE" w:rsidRPr="004D4ADE" w:rsidRDefault="004D4ADE" w:rsidP="004D4ADE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4D4ADE">
        <w:rPr>
          <w:rFonts w:ascii="Times New Roman" w:hAnsi="Times New Roman" w:cs="Times New Roman"/>
          <w:b/>
          <w:szCs w:val="28"/>
        </w:rPr>
        <w:t>Поздравляем!!!</w:t>
      </w:r>
    </w:p>
    <w:p w:rsidR="0065226F" w:rsidRPr="008D5AB4" w:rsidRDefault="00FE7DBA" w:rsidP="006E167A">
      <w:pPr>
        <w:tabs>
          <w:tab w:val="center" w:pos="5245"/>
          <w:tab w:val="left" w:pos="711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6522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8D5AB4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     </w:t>
      </w:r>
      <w:r w:rsidRPr="008D5AB4">
        <w:rPr>
          <w:rFonts w:ascii="Times New Roman" w:hAnsi="Times New Roman" w:cs="Times New Roman"/>
          <w:bCs/>
          <w:lang w:val="kk-KZ"/>
        </w:rPr>
        <w:t>За достойное выступление  участников областного  этапа   дебатного турнира, посвящённого Дню Первого Президента Республики Казахстан и 30-летию Независимости Республики Казахстан -  команды  МШЛ№ 5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(рук. </w:t>
      </w:r>
      <w:r w:rsidRPr="008D5AB4">
        <w:rPr>
          <w:rFonts w:ascii="Times New Roman" w:hAnsi="Times New Roman" w:cs="Times New Roman"/>
          <w:bCs/>
          <w:lang w:val="kk-KZ"/>
        </w:rPr>
        <w:t>Аяган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Н.А., учащиеся  Дулат А., Мадиева А.</w:t>
      </w:r>
      <w:r w:rsidRPr="008D5AB4">
        <w:rPr>
          <w:rFonts w:ascii="Times New Roman" w:hAnsi="Times New Roman" w:cs="Times New Roman"/>
          <w:bCs/>
          <w:lang w:val="kk-KZ"/>
        </w:rPr>
        <w:t>) , ШГ№6 (рук.</w:t>
      </w:r>
      <w:r w:rsidR="0065226F" w:rsidRPr="008D5AB4">
        <w:rPr>
          <w:rFonts w:ascii="Times New Roman" w:hAnsi="Times New Roman" w:cs="Times New Roman"/>
        </w:rPr>
        <w:t xml:space="preserve"> </w:t>
      </w:r>
      <w:r w:rsidR="0065226F" w:rsidRPr="008D5AB4">
        <w:rPr>
          <w:rFonts w:ascii="Times New Roman" w:hAnsi="Times New Roman" w:cs="Times New Roman"/>
          <w:bCs/>
          <w:lang w:val="kk-KZ"/>
        </w:rPr>
        <w:t>Новикова Д.Р. учащися Панькова Е.</w:t>
      </w:r>
      <w:r w:rsidR="008D5AB4" w:rsidRPr="008D5AB4">
        <w:rPr>
          <w:rFonts w:ascii="Times New Roman" w:hAnsi="Times New Roman" w:cs="Times New Roman"/>
        </w:rPr>
        <w:t xml:space="preserve">, </w:t>
      </w:r>
      <w:r w:rsidR="008D5AB4" w:rsidRPr="008D5AB4">
        <w:rPr>
          <w:rFonts w:ascii="Times New Roman" w:hAnsi="Times New Roman" w:cs="Times New Roman"/>
          <w:bCs/>
          <w:lang w:val="kk-KZ"/>
        </w:rPr>
        <w:t>Степанов А.</w:t>
      </w:r>
      <w:r w:rsidRPr="008D5AB4">
        <w:rPr>
          <w:rFonts w:ascii="Times New Roman" w:hAnsi="Times New Roman" w:cs="Times New Roman"/>
          <w:bCs/>
          <w:lang w:val="kk-KZ"/>
        </w:rPr>
        <w:t xml:space="preserve"> ).  За занятое 1 место в городском этапе команды 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русской лиги </w:t>
      </w:r>
      <w:r w:rsidRPr="008D5AB4">
        <w:rPr>
          <w:rFonts w:ascii="Times New Roman" w:hAnsi="Times New Roman" w:cs="Times New Roman"/>
          <w:bCs/>
          <w:lang w:val="kk-KZ"/>
        </w:rPr>
        <w:t>МШЛ№3 (рук. Каржаубаев К.Б.</w:t>
      </w:r>
      <w:r w:rsidR="008D5AB4" w:rsidRPr="008D5AB4">
        <w:rPr>
          <w:rFonts w:ascii="Times New Roman" w:hAnsi="Times New Roman" w:cs="Times New Roman"/>
        </w:rPr>
        <w:t xml:space="preserve">, учащиеся  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Дудник А., Кириченко А.) </w:t>
      </w:r>
      <w:r w:rsidRPr="008D5AB4">
        <w:rPr>
          <w:rFonts w:ascii="Times New Roman" w:hAnsi="Times New Roman" w:cs="Times New Roman"/>
          <w:bCs/>
          <w:lang w:val="kk-KZ"/>
        </w:rPr>
        <w:t xml:space="preserve"> и  МШЛ №5 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(рук. </w:t>
      </w:r>
      <w:r w:rsidRPr="008D5AB4">
        <w:rPr>
          <w:rFonts w:ascii="Times New Roman" w:hAnsi="Times New Roman" w:cs="Times New Roman"/>
          <w:bCs/>
          <w:lang w:val="kk-KZ"/>
        </w:rPr>
        <w:t>Аяган</w:t>
      </w:r>
      <w:r w:rsidR="008D5AB4" w:rsidRPr="008D5AB4">
        <w:rPr>
          <w:rFonts w:ascii="Times New Roman" w:hAnsi="Times New Roman" w:cs="Times New Roman"/>
          <w:bCs/>
          <w:lang w:val="kk-KZ"/>
        </w:rPr>
        <w:t xml:space="preserve"> Н.А., </w:t>
      </w:r>
      <w:r w:rsidR="008D5AB4" w:rsidRPr="008D5AB4">
        <w:rPr>
          <w:rFonts w:ascii="Times New Roman" w:hAnsi="Times New Roman" w:cs="Times New Roman"/>
        </w:rPr>
        <w:t xml:space="preserve"> </w:t>
      </w:r>
      <w:r w:rsidR="008D5AB4" w:rsidRPr="008D5AB4">
        <w:rPr>
          <w:rFonts w:ascii="Times New Roman" w:hAnsi="Times New Roman" w:cs="Times New Roman"/>
          <w:bCs/>
          <w:lang w:val="kk-KZ"/>
        </w:rPr>
        <w:t>учащиеся  Дулат А., Мадиева А.</w:t>
      </w:r>
      <w:r w:rsidRPr="008D5AB4">
        <w:rPr>
          <w:rFonts w:ascii="Times New Roman" w:hAnsi="Times New Roman" w:cs="Times New Roman"/>
          <w:bCs/>
          <w:lang w:val="kk-KZ"/>
        </w:rPr>
        <w:t>).</w:t>
      </w:r>
    </w:p>
    <w:p w:rsidR="007D1F87" w:rsidRPr="008D5AB4" w:rsidRDefault="0065226F" w:rsidP="0065226F">
      <w:pPr>
        <w:jc w:val="both"/>
        <w:rPr>
          <w:rFonts w:ascii="Times New Roman" w:hAnsi="Times New Roman" w:cs="Times New Roman"/>
        </w:rPr>
      </w:pPr>
      <w:r w:rsidRPr="008D5AB4">
        <w:rPr>
          <w:rFonts w:ascii="Times New Roman" w:hAnsi="Times New Roman" w:cs="Times New Roman"/>
        </w:rPr>
        <w:t xml:space="preserve">      </w:t>
      </w:r>
      <w:r w:rsidR="008D5AB4" w:rsidRPr="008D5AB4">
        <w:rPr>
          <w:rFonts w:ascii="Times New Roman" w:hAnsi="Times New Roman" w:cs="Times New Roman"/>
        </w:rPr>
        <w:t xml:space="preserve">    </w:t>
      </w:r>
      <w:r w:rsidRPr="008D5AB4">
        <w:rPr>
          <w:rFonts w:ascii="Times New Roman" w:hAnsi="Times New Roman" w:cs="Times New Roman"/>
        </w:rPr>
        <w:t xml:space="preserve"> За занятое 1 место   в</w:t>
      </w:r>
      <w:r w:rsidR="008D5AB4" w:rsidRPr="008D5AB4">
        <w:rPr>
          <w:rFonts w:ascii="Times New Roman" w:hAnsi="Times New Roman" w:cs="Times New Roman"/>
        </w:rPr>
        <w:t xml:space="preserve"> </w:t>
      </w:r>
      <w:r w:rsidRPr="008D5AB4">
        <w:rPr>
          <w:rFonts w:ascii="Times New Roman" w:hAnsi="Times New Roman" w:cs="Times New Roman"/>
        </w:rPr>
        <w:t xml:space="preserve"> областном  конкурсе   на лучшее эссе «Семейные ценности и обычаи  казахского народа»</w:t>
      </w:r>
      <w:r w:rsidR="008D5AB4" w:rsidRPr="008D5AB4">
        <w:rPr>
          <w:rFonts w:ascii="Times New Roman" w:hAnsi="Times New Roman" w:cs="Times New Roman"/>
        </w:rPr>
        <w:t xml:space="preserve">,  </w:t>
      </w:r>
      <w:r w:rsidRPr="008D5AB4">
        <w:rPr>
          <w:rFonts w:ascii="Times New Roman" w:hAnsi="Times New Roman" w:cs="Times New Roman"/>
        </w:rPr>
        <w:t>ученицу 11 класса</w:t>
      </w:r>
      <w:r w:rsidR="008D5AB4" w:rsidRPr="008D5AB4">
        <w:rPr>
          <w:rFonts w:ascii="Times New Roman" w:hAnsi="Times New Roman" w:cs="Times New Roman"/>
        </w:rPr>
        <w:t xml:space="preserve"> </w:t>
      </w:r>
      <w:r w:rsidRPr="008D5AB4">
        <w:rPr>
          <w:rFonts w:ascii="Times New Roman" w:hAnsi="Times New Roman" w:cs="Times New Roman"/>
        </w:rPr>
        <w:t xml:space="preserve"> СШ№9 им. К. Сатпаева   Шахманову</w:t>
      </w:r>
      <w:r w:rsidR="008D5AB4" w:rsidRPr="008D5AB4">
        <w:rPr>
          <w:rFonts w:ascii="Times New Roman" w:hAnsi="Times New Roman" w:cs="Times New Roman"/>
        </w:rPr>
        <w:t xml:space="preserve"> </w:t>
      </w:r>
      <w:r w:rsidRPr="008D5AB4">
        <w:rPr>
          <w:rFonts w:ascii="Times New Roman" w:hAnsi="Times New Roman" w:cs="Times New Roman"/>
        </w:rPr>
        <w:t xml:space="preserve"> Мадину (рук. Примбетова М.К.).</w:t>
      </w:r>
    </w:p>
    <w:sectPr w:rsidR="007D1F87" w:rsidRPr="008D5AB4" w:rsidSect="00F82353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39D" w:rsidRDefault="0035439D" w:rsidP="0054238D">
      <w:pPr>
        <w:spacing w:after="0" w:line="240" w:lineRule="auto"/>
      </w:pPr>
      <w:r>
        <w:separator/>
      </w:r>
    </w:p>
  </w:endnote>
  <w:endnote w:type="continuationSeparator" w:id="0">
    <w:p w:rsidR="0035439D" w:rsidRDefault="0035439D" w:rsidP="0054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39D" w:rsidRDefault="0035439D" w:rsidP="0054238D">
      <w:pPr>
        <w:spacing w:after="0" w:line="240" w:lineRule="auto"/>
      </w:pPr>
      <w:r>
        <w:separator/>
      </w:r>
    </w:p>
  </w:footnote>
  <w:footnote w:type="continuationSeparator" w:id="0">
    <w:p w:rsidR="0035439D" w:rsidRDefault="0035439D" w:rsidP="0054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286B"/>
    <w:multiLevelType w:val="hybridMultilevel"/>
    <w:tmpl w:val="03A2AD78"/>
    <w:lvl w:ilvl="0" w:tplc="3B5811E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70449"/>
    <w:multiLevelType w:val="hybridMultilevel"/>
    <w:tmpl w:val="AE5E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F6113"/>
    <w:multiLevelType w:val="hybridMultilevel"/>
    <w:tmpl w:val="00621692"/>
    <w:lvl w:ilvl="0" w:tplc="9B8A7C7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FAA0D6E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196C"/>
    <w:multiLevelType w:val="hybridMultilevel"/>
    <w:tmpl w:val="F08A7ABC"/>
    <w:lvl w:ilvl="0" w:tplc="E410D1A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A5ED8"/>
    <w:multiLevelType w:val="hybridMultilevel"/>
    <w:tmpl w:val="59F43BC6"/>
    <w:lvl w:ilvl="0" w:tplc="6366C62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510083"/>
    <w:multiLevelType w:val="hybridMultilevel"/>
    <w:tmpl w:val="A7889C12"/>
    <w:lvl w:ilvl="0" w:tplc="E2A8EA9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B3E0E"/>
    <w:multiLevelType w:val="hybridMultilevel"/>
    <w:tmpl w:val="1D8ABFC6"/>
    <w:lvl w:ilvl="0" w:tplc="ABB277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77785"/>
    <w:multiLevelType w:val="hybridMultilevel"/>
    <w:tmpl w:val="22265E76"/>
    <w:lvl w:ilvl="0" w:tplc="75F4AF64">
      <w:start w:val="1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25CD7287"/>
    <w:multiLevelType w:val="hybridMultilevel"/>
    <w:tmpl w:val="7AEC375E"/>
    <w:lvl w:ilvl="0" w:tplc="B3624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02871"/>
    <w:multiLevelType w:val="hybridMultilevel"/>
    <w:tmpl w:val="22B85454"/>
    <w:lvl w:ilvl="0" w:tplc="435A33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048B9"/>
    <w:multiLevelType w:val="hybridMultilevel"/>
    <w:tmpl w:val="12C2F81E"/>
    <w:lvl w:ilvl="0" w:tplc="8816206C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511CE"/>
    <w:multiLevelType w:val="hybridMultilevel"/>
    <w:tmpl w:val="4644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9194D"/>
    <w:multiLevelType w:val="hybridMultilevel"/>
    <w:tmpl w:val="B842673C"/>
    <w:lvl w:ilvl="0" w:tplc="76C2676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8358A"/>
    <w:multiLevelType w:val="hybridMultilevel"/>
    <w:tmpl w:val="2C5667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374FB"/>
    <w:multiLevelType w:val="hybridMultilevel"/>
    <w:tmpl w:val="7AAED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536E0"/>
    <w:multiLevelType w:val="hybridMultilevel"/>
    <w:tmpl w:val="EBACCD78"/>
    <w:lvl w:ilvl="0" w:tplc="175225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86914"/>
    <w:multiLevelType w:val="hybridMultilevel"/>
    <w:tmpl w:val="B742D3F4"/>
    <w:lvl w:ilvl="0" w:tplc="08EEFD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476959"/>
    <w:multiLevelType w:val="hybridMultilevel"/>
    <w:tmpl w:val="5286785C"/>
    <w:lvl w:ilvl="0" w:tplc="DB5A9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C103B"/>
    <w:multiLevelType w:val="hybridMultilevel"/>
    <w:tmpl w:val="1E1096EE"/>
    <w:lvl w:ilvl="0" w:tplc="BDC8503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83670"/>
    <w:multiLevelType w:val="hybridMultilevel"/>
    <w:tmpl w:val="995CC8E0"/>
    <w:lvl w:ilvl="0" w:tplc="CF92CD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36144"/>
    <w:multiLevelType w:val="hybridMultilevel"/>
    <w:tmpl w:val="8346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6D2E2D"/>
    <w:multiLevelType w:val="hybridMultilevel"/>
    <w:tmpl w:val="6F92A9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1F1FD1"/>
    <w:multiLevelType w:val="hybridMultilevel"/>
    <w:tmpl w:val="F5A097F4"/>
    <w:lvl w:ilvl="0" w:tplc="CCC438A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FA1055F"/>
    <w:multiLevelType w:val="hybridMultilevel"/>
    <w:tmpl w:val="197E4F5A"/>
    <w:lvl w:ilvl="0" w:tplc="1004E92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</w:num>
  <w:num w:numId="4">
    <w:abstractNumId w:val="24"/>
  </w:num>
  <w:num w:numId="5">
    <w:abstractNumId w:val="15"/>
  </w:num>
  <w:num w:numId="6">
    <w:abstractNumId w:val="3"/>
  </w:num>
  <w:num w:numId="7">
    <w:abstractNumId w:val="18"/>
  </w:num>
  <w:num w:numId="8">
    <w:abstractNumId w:val="14"/>
  </w:num>
  <w:num w:numId="9">
    <w:abstractNumId w:val="4"/>
  </w:num>
  <w:num w:numId="10">
    <w:abstractNumId w:val="23"/>
  </w:num>
  <w:num w:numId="11">
    <w:abstractNumId w:val="12"/>
  </w:num>
  <w:num w:numId="12">
    <w:abstractNumId w:val="0"/>
  </w:num>
  <w:num w:numId="13">
    <w:abstractNumId w:val="27"/>
  </w:num>
  <w:num w:numId="14">
    <w:abstractNumId w:val="25"/>
  </w:num>
  <w:num w:numId="15">
    <w:abstractNumId w:val="7"/>
  </w:num>
  <w:num w:numId="16">
    <w:abstractNumId w:val="28"/>
  </w:num>
  <w:num w:numId="17">
    <w:abstractNumId w:val="17"/>
  </w:num>
  <w:num w:numId="18">
    <w:abstractNumId w:val="30"/>
  </w:num>
  <w:num w:numId="19">
    <w:abstractNumId w:val="5"/>
  </w:num>
  <w:num w:numId="20">
    <w:abstractNumId w:val="22"/>
  </w:num>
  <w:num w:numId="21">
    <w:abstractNumId w:val="29"/>
  </w:num>
  <w:num w:numId="22">
    <w:abstractNumId w:val="10"/>
  </w:num>
  <w:num w:numId="23">
    <w:abstractNumId w:val="9"/>
  </w:num>
  <w:num w:numId="24">
    <w:abstractNumId w:val="6"/>
  </w:num>
  <w:num w:numId="25">
    <w:abstractNumId w:val="13"/>
  </w:num>
  <w:num w:numId="26">
    <w:abstractNumId w:val="26"/>
  </w:num>
  <w:num w:numId="27">
    <w:abstractNumId w:val="21"/>
  </w:num>
  <w:num w:numId="28">
    <w:abstractNumId w:val="8"/>
  </w:num>
  <w:num w:numId="29">
    <w:abstractNumId w:val="2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D55"/>
    <w:rsid w:val="00004C90"/>
    <w:rsid w:val="0001125C"/>
    <w:rsid w:val="00014141"/>
    <w:rsid w:val="00017A36"/>
    <w:rsid w:val="00021444"/>
    <w:rsid w:val="00022884"/>
    <w:rsid w:val="000231E7"/>
    <w:rsid w:val="00023216"/>
    <w:rsid w:val="00035F7F"/>
    <w:rsid w:val="00036745"/>
    <w:rsid w:val="00040895"/>
    <w:rsid w:val="00041367"/>
    <w:rsid w:val="00044AAB"/>
    <w:rsid w:val="0005094A"/>
    <w:rsid w:val="00061F4F"/>
    <w:rsid w:val="00067DE1"/>
    <w:rsid w:val="00074A5D"/>
    <w:rsid w:val="00090E43"/>
    <w:rsid w:val="00093C3D"/>
    <w:rsid w:val="000A1E34"/>
    <w:rsid w:val="000A255D"/>
    <w:rsid w:val="000A35DF"/>
    <w:rsid w:val="000B10A4"/>
    <w:rsid w:val="000B1E89"/>
    <w:rsid w:val="000B6A4B"/>
    <w:rsid w:val="000C1FCC"/>
    <w:rsid w:val="000C2C58"/>
    <w:rsid w:val="000D43AE"/>
    <w:rsid w:val="000F43FE"/>
    <w:rsid w:val="000F7D89"/>
    <w:rsid w:val="00112A64"/>
    <w:rsid w:val="001158BB"/>
    <w:rsid w:val="00115A5F"/>
    <w:rsid w:val="001234B9"/>
    <w:rsid w:val="00124F9A"/>
    <w:rsid w:val="00126AF5"/>
    <w:rsid w:val="0012758F"/>
    <w:rsid w:val="001321E3"/>
    <w:rsid w:val="00132B5C"/>
    <w:rsid w:val="00145A87"/>
    <w:rsid w:val="00146A8C"/>
    <w:rsid w:val="00147E8F"/>
    <w:rsid w:val="00154547"/>
    <w:rsid w:val="00173238"/>
    <w:rsid w:val="00175FBA"/>
    <w:rsid w:val="00176046"/>
    <w:rsid w:val="00176922"/>
    <w:rsid w:val="00196117"/>
    <w:rsid w:val="0019618A"/>
    <w:rsid w:val="001A2B74"/>
    <w:rsid w:val="001B3706"/>
    <w:rsid w:val="001B7CCA"/>
    <w:rsid w:val="001D09D5"/>
    <w:rsid w:val="001D3671"/>
    <w:rsid w:val="001D49F6"/>
    <w:rsid w:val="001D51E7"/>
    <w:rsid w:val="001E6580"/>
    <w:rsid w:val="001F5067"/>
    <w:rsid w:val="001F7E74"/>
    <w:rsid w:val="00204445"/>
    <w:rsid w:val="002053B1"/>
    <w:rsid w:val="00211080"/>
    <w:rsid w:val="00221F88"/>
    <w:rsid w:val="00222ACA"/>
    <w:rsid w:val="0023277D"/>
    <w:rsid w:val="002329CD"/>
    <w:rsid w:val="0023624E"/>
    <w:rsid w:val="00240110"/>
    <w:rsid w:val="00240AB0"/>
    <w:rsid w:val="00243337"/>
    <w:rsid w:val="00251A9F"/>
    <w:rsid w:val="002529EE"/>
    <w:rsid w:val="002530CC"/>
    <w:rsid w:val="002551F9"/>
    <w:rsid w:val="002674AB"/>
    <w:rsid w:val="00276E74"/>
    <w:rsid w:val="00276EA8"/>
    <w:rsid w:val="00277FC7"/>
    <w:rsid w:val="00293516"/>
    <w:rsid w:val="00294F14"/>
    <w:rsid w:val="002A0785"/>
    <w:rsid w:val="002A52B0"/>
    <w:rsid w:val="002B0494"/>
    <w:rsid w:val="002B0A5B"/>
    <w:rsid w:val="002B3F58"/>
    <w:rsid w:val="002B7BBA"/>
    <w:rsid w:val="002B7D7A"/>
    <w:rsid w:val="002C0A6B"/>
    <w:rsid w:val="002D46D9"/>
    <w:rsid w:val="002D6D4D"/>
    <w:rsid w:val="002E3992"/>
    <w:rsid w:val="002E3A23"/>
    <w:rsid w:val="002E4295"/>
    <w:rsid w:val="002E7C97"/>
    <w:rsid w:val="002F038E"/>
    <w:rsid w:val="002F24B9"/>
    <w:rsid w:val="002F44B9"/>
    <w:rsid w:val="0030151B"/>
    <w:rsid w:val="003036F6"/>
    <w:rsid w:val="003129AA"/>
    <w:rsid w:val="0031418E"/>
    <w:rsid w:val="00316897"/>
    <w:rsid w:val="0032425A"/>
    <w:rsid w:val="00327BBE"/>
    <w:rsid w:val="00335E16"/>
    <w:rsid w:val="0034117A"/>
    <w:rsid w:val="003439DC"/>
    <w:rsid w:val="0035439D"/>
    <w:rsid w:val="003610C1"/>
    <w:rsid w:val="0036791A"/>
    <w:rsid w:val="00367B47"/>
    <w:rsid w:val="00372827"/>
    <w:rsid w:val="00376A70"/>
    <w:rsid w:val="003814F2"/>
    <w:rsid w:val="00382121"/>
    <w:rsid w:val="0038251D"/>
    <w:rsid w:val="003962B8"/>
    <w:rsid w:val="003A68DC"/>
    <w:rsid w:val="003B69E1"/>
    <w:rsid w:val="003C0516"/>
    <w:rsid w:val="003C083F"/>
    <w:rsid w:val="003C2865"/>
    <w:rsid w:val="003C2C66"/>
    <w:rsid w:val="003D0B09"/>
    <w:rsid w:val="003D1C31"/>
    <w:rsid w:val="003D3C1A"/>
    <w:rsid w:val="003D5218"/>
    <w:rsid w:val="003E14A7"/>
    <w:rsid w:val="003E298E"/>
    <w:rsid w:val="003F03DA"/>
    <w:rsid w:val="00403149"/>
    <w:rsid w:val="00411BA2"/>
    <w:rsid w:val="00434AAB"/>
    <w:rsid w:val="00442EF4"/>
    <w:rsid w:val="00444F98"/>
    <w:rsid w:val="00450290"/>
    <w:rsid w:val="00450AE1"/>
    <w:rsid w:val="00451623"/>
    <w:rsid w:val="00451660"/>
    <w:rsid w:val="00457D40"/>
    <w:rsid w:val="0046162D"/>
    <w:rsid w:val="0047151F"/>
    <w:rsid w:val="00473736"/>
    <w:rsid w:val="004751AD"/>
    <w:rsid w:val="004963FC"/>
    <w:rsid w:val="004A7AA8"/>
    <w:rsid w:val="004B3BC8"/>
    <w:rsid w:val="004B4EF6"/>
    <w:rsid w:val="004C1397"/>
    <w:rsid w:val="004C5220"/>
    <w:rsid w:val="004C534E"/>
    <w:rsid w:val="004D1D71"/>
    <w:rsid w:val="004D4ADE"/>
    <w:rsid w:val="004E028B"/>
    <w:rsid w:val="004E092D"/>
    <w:rsid w:val="004E2CAF"/>
    <w:rsid w:val="004E6BDF"/>
    <w:rsid w:val="004E7820"/>
    <w:rsid w:val="004F3FAC"/>
    <w:rsid w:val="004F7EB9"/>
    <w:rsid w:val="005020E1"/>
    <w:rsid w:val="00505796"/>
    <w:rsid w:val="005076AA"/>
    <w:rsid w:val="005106B9"/>
    <w:rsid w:val="005119CF"/>
    <w:rsid w:val="0052096B"/>
    <w:rsid w:val="00520C1C"/>
    <w:rsid w:val="00522766"/>
    <w:rsid w:val="0053259C"/>
    <w:rsid w:val="005418A4"/>
    <w:rsid w:val="0054238D"/>
    <w:rsid w:val="0054243B"/>
    <w:rsid w:val="0055224E"/>
    <w:rsid w:val="00552853"/>
    <w:rsid w:val="0056483E"/>
    <w:rsid w:val="00572157"/>
    <w:rsid w:val="00574E6C"/>
    <w:rsid w:val="00576FD2"/>
    <w:rsid w:val="00580270"/>
    <w:rsid w:val="00590094"/>
    <w:rsid w:val="005905F6"/>
    <w:rsid w:val="005A6AB1"/>
    <w:rsid w:val="005C12BB"/>
    <w:rsid w:val="005D29C1"/>
    <w:rsid w:val="005D5CCF"/>
    <w:rsid w:val="005D71C9"/>
    <w:rsid w:val="005D7F0C"/>
    <w:rsid w:val="005E63EE"/>
    <w:rsid w:val="005F029C"/>
    <w:rsid w:val="005F2674"/>
    <w:rsid w:val="005F68FE"/>
    <w:rsid w:val="005F6E69"/>
    <w:rsid w:val="0060129B"/>
    <w:rsid w:val="00601F20"/>
    <w:rsid w:val="006040E8"/>
    <w:rsid w:val="006054CE"/>
    <w:rsid w:val="00610793"/>
    <w:rsid w:val="00616148"/>
    <w:rsid w:val="0062536F"/>
    <w:rsid w:val="00636538"/>
    <w:rsid w:val="00637EE2"/>
    <w:rsid w:val="00640CDD"/>
    <w:rsid w:val="00650032"/>
    <w:rsid w:val="0065226F"/>
    <w:rsid w:val="00655517"/>
    <w:rsid w:val="00655DC6"/>
    <w:rsid w:val="00656B0B"/>
    <w:rsid w:val="00656BD2"/>
    <w:rsid w:val="00661368"/>
    <w:rsid w:val="00661743"/>
    <w:rsid w:val="006638ED"/>
    <w:rsid w:val="006639C5"/>
    <w:rsid w:val="0067413E"/>
    <w:rsid w:val="0067537D"/>
    <w:rsid w:val="00675732"/>
    <w:rsid w:val="00683DC0"/>
    <w:rsid w:val="00694CE3"/>
    <w:rsid w:val="006A3242"/>
    <w:rsid w:val="006A3427"/>
    <w:rsid w:val="006B24FE"/>
    <w:rsid w:val="006B4A53"/>
    <w:rsid w:val="006C05C4"/>
    <w:rsid w:val="006C3176"/>
    <w:rsid w:val="006D0D77"/>
    <w:rsid w:val="006D35CF"/>
    <w:rsid w:val="006D45F7"/>
    <w:rsid w:val="006D469F"/>
    <w:rsid w:val="006D5647"/>
    <w:rsid w:val="006E167A"/>
    <w:rsid w:val="00701BD9"/>
    <w:rsid w:val="00701EE3"/>
    <w:rsid w:val="00704143"/>
    <w:rsid w:val="00707FA8"/>
    <w:rsid w:val="007165F8"/>
    <w:rsid w:val="0072573A"/>
    <w:rsid w:val="007406C6"/>
    <w:rsid w:val="00741E2E"/>
    <w:rsid w:val="00742B83"/>
    <w:rsid w:val="00746B93"/>
    <w:rsid w:val="007527EF"/>
    <w:rsid w:val="00757CAA"/>
    <w:rsid w:val="00761471"/>
    <w:rsid w:val="00762742"/>
    <w:rsid w:val="007666BE"/>
    <w:rsid w:val="0077405D"/>
    <w:rsid w:val="00775B3E"/>
    <w:rsid w:val="007809AD"/>
    <w:rsid w:val="00783C85"/>
    <w:rsid w:val="007843FF"/>
    <w:rsid w:val="007872D1"/>
    <w:rsid w:val="0079157F"/>
    <w:rsid w:val="00791580"/>
    <w:rsid w:val="00795A85"/>
    <w:rsid w:val="007A1285"/>
    <w:rsid w:val="007A2418"/>
    <w:rsid w:val="007A329F"/>
    <w:rsid w:val="007B20B3"/>
    <w:rsid w:val="007B33BA"/>
    <w:rsid w:val="007C109A"/>
    <w:rsid w:val="007C13B9"/>
    <w:rsid w:val="007C2977"/>
    <w:rsid w:val="007D1F87"/>
    <w:rsid w:val="007D24AE"/>
    <w:rsid w:val="007D62A7"/>
    <w:rsid w:val="007D7AC3"/>
    <w:rsid w:val="007E300D"/>
    <w:rsid w:val="007E3672"/>
    <w:rsid w:val="008047C3"/>
    <w:rsid w:val="00811D2C"/>
    <w:rsid w:val="00813D16"/>
    <w:rsid w:val="00817C79"/>
    <w:rsid w:val="008200D0"/>
    <w:rsid w:val="00820F20"/>
    <w:rsid w:val="00822CE9"/>
    <w:rsid w:val="00824611"/>
    <w:rsid w:val="0082793F"/>
    <w:rsid w:val="008327AF"/>
    <w:rsid w:val="00835A63"/>
    <w:rsid w:val="00837526"/>
    <w:rsid w:val="00840766"/>
    <w:rsid w:val="008642C2"/>
    <w:rsid w:val="00866D18"/>
    <w:rsid w:val="00870D56"/>
    <w:rsid w:val="00871ECF"/>
    <w:rsid w:val="00880780"/>
    <w:rsid w:val="008846B5"/>
    <w:rsid w:val="00885FA7"/>
    <w:rsid w:val="00887854"/>
    <w:rsid w:val="00892C2A"/>
    <w:rsid w:val="008958F6"/>
    <w:rsid w:val="008973E2"/>
    <w:rsid w:val="008A0327"/>
    <w:rsid w:val="008A2C9E"/>
    <w:rsid w:val="008C177E"/>
    <w:rsid w:val="008C1E3E"/>
    <w:rsid w:val="008C303D"/>
    <w:rsid w:val="008D3302"/>
    <w:rsid w:val="008D3EC9"/>
    <w:rsid w:val="008D5AB4"/>
    <w:rsid w:val="008E3FFF"/>
    <w:rsid w:val="008F0F0F"/>
    <w:rsid w:val="008F183F"/>
    <w:rsid w:val="008F4D82"/>
    <w:rsid w:val="008F5765"/>
    <w:rsid w:val="00902766"/>
    <w:rsid w:val="00902F48"/>
    <w:rsid w:val="00907BA8"/>
    <w:rsid w:val="0091274F"/>
    <w:rsid w:val="009262EB"/>
    <w:rsid w:val="00927B50"/>
    <w:rsid w:val="0093180E"/>
    <w:rsid w:val="009328B0"/>
    <w:rsid w:val="00935830"/>
    <w:rsid w:val="009366AA"/>
    <w:rsid w:val="00937693"/>
    <w:rsid w:val="00942063"/>
    <w:rsid w:val="00946F5F"/>
    <w:rsid w:val="009504F3"/>
    <w:rsid w:val="009559E5"/>
    <w:rsid w:val="009603D3"/>
    <w:rsid w:val="00962647"/>
    <w:rsid w:val="009628CB"/>
    <w:rsid w:val="0096314F"/>
    <w:rsid w:val="009746F8"/>
    <w:rsid w:val="00982E54"/>
    <w:rsid w:val="00992712"/>
    <w:rsid w:val="009967E0"/>
    <w:rsid w:val="009974AC"/>
    <w:rsid w:val="0099770F"/>
    <w:rsid w:val="009A0D97"/>
    <w:rsid w:val="009C39A5"/>
    <w:rsid w:val="009C778A"/>
    <w:rsid w:val="009D0A38"/>
    <w:rsid w:val="009D0BDD"/>
    <w:rsid w:val="009D7D8A"/>
    <w:rsid w:val="009E07C6"/>
    <w:rsid w:val="009E2AA8"/>
    <w:rsid w:val="009E39FE"/>
    <w:rsid w:val="009E6988"/>
    <w:rsid w:val="009F5185"/>
    <w:rsid w:val="009F5841"/>
    <w:rsid w:val="009F6F31"/>
    <w:rsid w:val="00A015A9"/>
    <w:rsid w:val="00A04904"/>
    <w:rsid w:val="00A136F8"/>
    <w:rsid w:val="00A14F0E"/>
    <w:rsid w:val="00A27F3C"/>
    <w:rsid w:val="00A610F4"/>
    <w:rsid w:val="00A61A3C"/>
    <w:rsid w:val="00A6560F"/>
    <w:rsid w:val="00A95CE8"/>
    <w:rsid w:val="00A978DE"/>
    <w:rsid w:val="00AA69D2"/>
    <w:rsid w:val="00AA770D"/>
    <w:rsid w:val="00AD5A1A"/>
    <w:rsid w:val="00AD7BE3"/>
    <w:rsid w:val="00AE4E49"/>
    <w:rsid w:val="00AE68F1"/>
    <w:rsid w:val="00AE7B86"/>
    <w:rsid w:val="00AF2A94"/>
    <w:rsid w:val="00AF3BDF"/>
    <w:rsid w:val="00AF3EF4"/>
    <w:rsid w:val="00B002E2"/>
    <w:rsid w:val="00B11821"/>
    <w:rsid w:val="00B1219F"/>
    <w:rsid w:val="00B163C8"/>
    <w:rsid w:val="00B16B9C"/>
    <w:rsid w:val="00B33FF0"/>
    <w:rsid w:val="00B378B3"/>
    <w:rsid w:val="00B4022C"/>
    <w:rsid w:val="00B42D57"/>
    <w:rsid w:val="00B50486"/>
    <w:rsid w:val="00B5048F"/>
    <w:rsid w:val="00B55ED2"/>
    <w:rsid w:val="00B622F6"/>
    <w:rsid w:val="00B6443B"/>
    <w:rsid w:val="00B67E9A"/>
    <w:rsid w:val="00B7286F"/>
    <w:rsid w:val="00B81A31"/>
    <w:rsid w:val="00BA73A0"/>
    <w:rsid w:val="00BB4186"/>
    <w:rsid w:val="00BC03AA"/>
    <w:rsid w:val="00BC615E"/>
    <w:rsid w:val="00BD0BC7"/>
    <w:rsid w:val="00BD15B7"/>
    <w:rsid w:val="00BD178C"/>
    <w:rsid w:val="00BD3978"/>
    <w:rsid w:val="00BE2459"/>
    <w:rsid w:val="00BE409D"/>
    <w:rsid w:val="00BE62E7"/>
    <w:rsid w:val="00BF55E4"/>
    <w:rsid w:val="00C0048A"/>
    <w:rsid w:val="00C01C10"/>
    <w:rsid w:val="00C0753D"/>
    <w:rsid w:val="00C10701"/>
    <w:rsid w:val="00C17374"/>
    <w:rsid w:val="00C2557A"/>
    <w:rsid w:val="00C267AB"/>
    <w:rsid w:val="00C33FCF"/>
    <w:rsid w:val="00C35362"/>
    <w:rsid w:val="00C36FA9"/>
    <w:rsid w:val="00C41E47"/>
    <w:rsid w:val="00C5465C"/>
    <w:rsid w:val="00C6289F"/>
    <w:rsid w:val="00C63E7B"/>
    <w:rsid w:val="00C72BCA"/>
    <w:rsid w:val="00C734BB"/>
    <w:rsid w:val="00C868D5"/>
    <w:rsid w:val="00C8797F"/>
    <w:rsid w:val="00CA3479"/>
    <w:rsid w:val="00CF01C7"/>
    <w:rsid w:val="00D04D75"/>
    <w:rsid w:val="00D0765F"/>
    <w:rsid w:val="00D1287E"/>
    <w:rsid w:val="00D136E5"/>
    <w:rsid w:val="00D32F5B"/>
    <w:rsid w:val="00D35BB4"/>
    <w:rsid w:val="00D364B2"/>
    <w:rsid w:val="00D376F0"/>
    <w:rsid w:val="00D519C4"/>
    <w:rsid w:val="00D5336B"/>
    <w:rsid w:val="00D60E7F"/>
    <w:rsid w:val="00D63550"/>
    <w:rsid w:val="00D70FBE"/>
    <w:rsid w:val="00D7151F"/>
    <w:rsid w:val="00D83419"/>
    <w:rsid w:val="00D83605"/>
    <w:rsid w:val="00D92DD5"/>
    <w:rsid w:val="00D9447C"/>
    <w:rsid w:val="00DA4FA6"/>
    <w:rsid w:val="00DB14A9"/>
    <w:rsid w:val="00DB48F1"/>
    <w:rsid w:val="00DC0033"/>
    <w:rsid w:val="00DC155A"/>
    <w:rsid w:val="00DC2857"/>
    <w:rsid w:val="00DC3B5A"/>
    <w:rsid w:val="00DC494A"/>
    <w:rsid w:val="00DD3CFA"/>
    <w:rsid w:val="00DD6F63"/>
    <w:rsid w:val="00DE26E9"/>
    <w:rsid w:val="00DE76F8"/>
    <w:rsid w:val="00E01DA1"/>
    <w:rsid w:val="00E05EB8"/>
    <w:rsid w:val="00E11A72"/>
    <w:rsid w:val="00E11B9D"/>
    <w:rsid w:val="00E223F8"/>
    <w:rsid w:val="00E31463"/>
    <w:rsid w:val="00E36775"/>
    <w:rsid w:val="00E43697"/>
    <w:rsid w:val="00E451BD"/>
    <w:rsid w:val="00E45832"/>
    <w:rsid w:val="00E45E8C"/>
    <w:rsid w:val="00E56BA8"/>
    <w:rsid w:val="00E57A4B"/>
    <w:rsid w:val="00E673C8"/>
    <w:rsid w:val="00E6756A"/>
    <w:rsid w:val="00E80A07"/>
    <w:rsid w:val="00E824FA"/>
    <w:rsid w:val="00E86341"/>
    <w:rsid w:val="00E91B66"/>
    <w:rsid w:val="00E91D55"/>
    <w:rsid w:val="00E92755"/>
    <w:rsid w:val="00EA026F"/>
    <w:rsid w:val="00EA3CF4"/>
    <w:rsid w:val="00EA5D54"/>
    <w:rsid w:val="00EA6B28"/>
    <w:rsid w:val="00EA73D3"/>
    <w:rsid w:val="00EA7632"/>
    <w:rsid w:val="00EC5529"/>
    <w:rsid w:val="00EF423B"/>
    <w:rsid w:val="00F01F53"/>
    <w:rsid w:val="00F03138"/>
    <w:rsid w:val="00F13796"/>
    <w:rsid w:val="00F31CDE"/>
    <w:rsid w:val="00F417EA"/>
    <w:rsid w:val="00F51121"/>
    <w:rsid w:val="00F63283"/>
    <w:rsid w:val="00F632CD"/>
    <w:rsid w:val="00F67B64"/>
    <w:rsid w:val="00F82353"/>
    <w:rsid w:val="00F96196"/>
    <w:rsid w:val="00F96604"/>
    <w:rsid w:val="00F978A6"/>
    <w:rsid w:val="00FA0D3E"/>
    <w:rsid w:val="00FD324B"/>
    <w:rsid w:val="00FE1CDC"/>
    <w:rsid w:val="00FE4843"/>
    <w:rsid w:val="00FE63AA"/>
    <w:rsid w:val="00FE73FD"/>
    <w:rsid w:val="00FE7DBA"/>
    <w:rsid w:val="00FF1833"/>
    <w:rsid w:val="00FF51A9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1779C-B08B-4408-AE56-A4F4B7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  <w:style w:type="character" w:customStyle="1" w:styleId="layout">
    <w:name w:val="layout"/>
    <w:basedOn w:val="a0"/>
    <w:rsid w:val="00243337"/>
  </w:style>
  <w:style w:type="paragraph" w:styleId="aa">
    <w:name w:val="header"/>
    <w:basedOn w:val="a"/>
    <w:link w:val="ab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238D"/>
  </w:style>
  <w:style w:type="paragraph" w:styleId="ac">
    <w:name w:val="footer"/>
    <w:basedOn w:val="a"/>
    <w:link w:val="ad"/>
    <w:uiPriority w:val="99"/>
    <w:unhideWhenUsed/>
    <w:rsid w:val="0054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2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44</cp:revision>
  <cp:lastPrinted>2021-10-25T08:57:00Z</cp:lastPrinted>
  <dcterms:created xsi:type="dcterms:W3CDTF">2021-10-18T11:44:00Z</dcterms:created>
  <dcterms:modified xsi:type="dcterms:W3CDTF">2021-10-25T10:20:00Z</dcterms:modified>
</cp:coreProperties>
</file>